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26 — Я буду просить об одном и том же и в следующем году, и через год</w:t>
      </w:r>
    </w:p>
    <w:p>
      <w:r>
        <w:rPr>
          <w:i/>
          <w:sz w:val="18"/>
        </w:rPr>
        <w:t xml:space="preserve">https://lorachi.baconana.com/novel/68080686b8388728b76131ea/chapter/26</w:t>
      </w:r>
    </w:p>
    <w:p>
      <w:r>
        <w:t xml:space="preserve">Тишина в гостиной. Мы вдвоём. «Эм, Юи-сан». Я окликаю её, пока она провожает Юкия-сан. Она оборачивается, и её брови заметно хмурятся. «Каната». Она называет моё имя и подходит ближе. «…Почему ты открыла дверь?» «А?» «Ты проверяла домофон? Нельзя так просто доверять незнакомому мужчине и открывать дверь». Я не смотрела на домофон. Только проснулась, думала, это Юи-сан. Она права, и мне нечего возразить. «…Простите. Я подумала, это вы вернулись». Она мягко притягивает меня к себе. Сладкий аромат Юи-сан — мой любимый, успокаивающий. «Юки-нии виноват, но я вздрогнула, увидев мужские ботинки в прихожей». «Я буду проверять в следующий раз». «Мм, обязательно». Юи-сан крепко обнимает меня и трётся о мою шею, от чего становится немного щекотно. «Юи-сан, хватит, отпустите. Я купила торт, давайте есть вместе?» «Прежде я хочу кое-что спросить». «Что?» «…Как тебе Юки-нии? Понравился?» Её обиженный тон вызывает у меня улыбку. Она же знает, что я не из тех, кто легко влюбляется. «Он оказался круче, чем я ожидала, но… я не такая ветреная. Давайте праздновать! Рitsu-сан купила для вас шампанское». Юи-сан улыбается с облегчением и мягко приподнимает мой подбородок. Я понимаю, что сейчас будет, но не успеваю среагировать — её губы касаются моих в лёгком, нежном поцелуе. В последнее время Юи-сан совсем не сдерживается. И я сама виновата, что позволяю ей. «Эм… Юи-сан?» «…Я всё время хотела вернуться. Думала, надо было отказаться от ужина. Хотела быть с тобой, Каната». Её слабость, которую я слышу впервые, заставляет моё дыхание замереть. Её прямой взгляд словно затягивает меня на дно глубокого моря, и я не могу выплыть. Я тоже ждала её возвращения. Так сильно хотела увидеть, что не могла вытерпеть. Не в силах противостоять нежности, я крепко обнимаю её в ответ. Я счастлива провести этот важный день с ней. От всего сердца желаю, чтобы этот год стал для неё счастливее, чем для кого-либо в мире.</w:t>
      </w:r>
    </w:p>
    <w:p>
      <w:r>
        <w:t xml:space="preserve">На кофейном столике два бокала шампанского и два кусочка торта. В моём бокале, конечно, имбирный эль. В следующем году я смогу пить то же, что и она, а пока терплю. «Так… что вы хотели в подарок, Юи-сан?» Она говорила, что скажет в день рождения. Что это? Я смотрю на неё, сидящую рядом, и её добрые глаза мягко прищуриваются. «Попробуй угадать». «Это нечестно! Я думала весь день, но так и не поняла». Я до сих пор злюсь, что не смогла ничего приготовить. В уголке зрения мелькает светло-голубой пакет, и я знаю, что ревновать глупо, но он мне не нравится. Заметив мою обиду, Юи-сан смеётся. Её рука тянется ко мне, обхватывает затылок и притягивает ближе. Я уже знаю эту привычку — перед поцелуем она фиксирует меня, чтобы я не сбежала. От этой властной силы её рук моё сердце пылает. Как и ожидалось, она заглушает мои возражения поцелуем. Наверное, Юи-сан любит целоваться. Её опыт так очевиден, что это немного раздражает. Но, как ни стыдно, поцелуи с ней приятны. Поэтому я не могу ей отказать. Она не идёт ни в какое сравнение с теми, с кем я встречалась. Её губы всегда заставляют меня терять голову. Когда наши губы размыкаются, она смотрит мне в глаза и говорит: «Хочешь знать, что я правда хочу?» «…Хочу». Я киваю, и она нежно проводит большим пальцем по моим влажным губам. «…Я хочу всё, что есть у тебя, Каната». «Что?..» Всё? Что это значит? Моё лицо пылает. Я не понимаю смысла её слов. Что это значит? В голове хаос. Она берёт мою руку, целует её тыльную сторону и смотрит на меня озорными глазами. «Нельзя?» Меня легко опрокидывают на диван. Нет, постой, серьёзно? Она с самого начала это планировала? Я не понимаю. Я ещё не принимала душ, да и не в этом дело! Что делать? Мы не встречаемся, так нельзя. Я совсем не понимаю Юи-сан. Не дожидаясь ответа, она прижимается губами к моей шее. Лёгкий укус, затем звук поцелуя, когда она посасывает кожу. «…Юи-сан… п-постойте…!» Слабым, писклявым голосом я могу выдавить только это. Зажмурившись, я отворачиваюсь. Я отчаянно отталкиваю её руку, и слышу, как она тихо смеётся. Осторожно открываю глаза. Она, нависая надо мной, забавляется. «…Ты хочешь, чтобы я подождала, пока ты будешь готова? Хорошо, я могу ждать сколько угодно». Я чувствую, как моё лицо становится красным, как варёный рак. Идиотка, почему я сказала «постой», а не «остановись»? «…Юи-сан, глупая. Так нельзя. Это нарушение правил…» Мой дрожащий голос вызывает у неё взрыв смеха. «Прости, прости, напугала, да?» — говорит она, помогая мне сесть, держа за руку. «Это подло, так дразнить…» Что бы она сделала, если бы я согласилась? Не знаю. Но её взгляд не был шуткой, я уверена. Наверное, она отступила, заметив мой страх… возможно. Юи-сан нежно гладит мою надутую щёку. «Прости, было страшно?» — спрашивает она снова, и я мотаю головой. «Я правда хочу отпраздновать. Не шутите, скажите честно. Чего вы хотите?» «…Тогда ещё раз. Выслушаешь моё настоящее желание?» Она мягко берёт мою руку и переплетает наши мизинцы. Её гладкий бордовый маникюр выглядит так соблазнительно. «Если это в моих силах». Успокаивая бешено бьющееся сердце, я серьёзно смотрю в её глаза. «Пообещай мне». «Пообещать? Не вещь?» «Угу». Теперь понятно, почему она сказала ничего не готовить. «…Пообещай, что в следующем году тоже будешь праздновать мой день рождения. И через год, и дальше. Каждый раз я буду просить об этом. Что бы ни случилось, в этот день ты должна первой сказать мне „с днём рождения“». Я ошеломлена. Не ожидала, что Юи-сан попросит о таком искреннем. «…Так просто?» «Угу». Её довольная улыбка почему-то сжимает моё сердце болью. Почему она просит о таком? — Словно боится, что без этого обещания наши отношения рухнут. «…Обещаю. В следующем году я первая поздравлю вас с днём рождения». Чтобы развеять её тревогу, я смотрю ей в глаза и твёрдо говорю. Юи-сан счастливо улыбается и подносит наши переплетённые мизинцы к губам. «…Обещание, Каната».</w:t>
      </w:r>
    </w:p>
    <w:p>
      <w:r>
        <w:t xml:space="preserve">В тот момент, когда наши мизинцы были переплетены, я верила, что смогу сдержать это обещание — в следующем году, через год, и всегда, пока она этого хочет. Надо было сказать тогда. Той ночью ты сказала, что хочешь всё, что у меня есть. Но я давно уже вся принадлежу только тебе.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