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16 — Луруна-сама подчиняет даже учительницу</w:t>
      </w:r>
    </w:p>
    <w:p>
      <w:r>
        <w:rPr>
          <w:i/>
          <w:sz w:val="18"/>
        </w:rPr>
        <w:t xml:space="preserve">https://lorachi.baconana.com/novel/680967b4914e43b04299dfa0/chapter/16</w:t>
      </w:r>
    </w:p>
    <w:p>
      <w:r>
        <w:t xml:space="preserve">«Этот момент, когда Ли Чо говорит, что, возможно, не сможет вернуться в человеческий облик. Здесь проявляется огромный разрыв между его прежними идеалами и нынешней реальностью.»</w:t>
      </w:r>
    </w:p>
    <w:p>
      <w:r>
        <w:t xml:space="preserve">Учительница японского языка, Мияко Эгава, повернулась от доски к ученикам и прищурила свои острые глаза.</w:t>
      </w:r>
    </w:p>
    <w:p>
      <w:r>
        <w:t xml:space="preserve">«Сато-сан. Вы только что возились со смартфоном под партой, верно?» «Э, что?» «Конфискация. Заберёте после уроков в учительской.»</w:t>
      </w:r>
    </w:p>
    <w:p>
      <w:r>
        <w:t xml:space="preserve">Из разных углов класса послышались шепотки: «Эгава, как всегда, сурова…» Но одним взглядом она заставила замолчать все жалобы. Самая пугающая учительница частной школы Аоно, Мияко Эгава, невозмутимо продолжила урок.</w:t>
      </w:r>
    </w:p>
    <w:p>
      <w:r>
        <w:t xml:space="preserve">…Я, Луруна, рассеянно наблюдала за этой сценой.</w:t>
      </w:r>
    </w:p>
    <w:p>
      <w:r>
        <w:t xml:space="preserve">Вот кем она стала. Люди, похоже, действительно меняются…</w:t>
      </w:r>
    </w:p>
    <w:p>
      <w:r>
        <w:t xml:space="preserve">Это было днём. А после уроков, в пустом классе, Мияко Эгава, с покрасневшим лицом, изо всех сил старалась выдавить решительную улыбку.</w:t>
      </w:r>
    </w:p>
    <w:p>
      <w:r>
        <w:t xml:space="preserve">«Та-да!»</w:t>
      </w:r>
    </w:p>
    <w:p>
      <w:r>
        <w:t xml:space="preserve">Казуса Айхара, моя первая подчинённая, направила на неё обе ладони. Как бы то ни было, кажется, именно момент, когда я сделала её своей подчинённой, стал началом моей новой жизни…</w:t>
      </w:r>
    </w:p>
    <w:p>
      <w:r>
        <w:t xml:space="preserve">«Ну как, хозяйка Луруна…»</w:t>
      </w:r>
    </w:p>
    <w:p>
      <w:r>
        <w:t xml:space="preserve">На её животе, вероятно, рукой Казусы было написано маркером: «Подчинённая №3».</w:t>
      </w:r>
    </w:p>
    <w:p>
      <w:r>
        <w:t xml:space="preserve">«Чтобы она начала осознавать себя подчинённой!» — Казуса сжала кулак, добавив тихо: «С Юрой я провалила начальное обучение…!» Юра, сидевшая на парте позади, пробормотала: «Обучение, серьёзно?»</w:t>
      </w:r>
    </w:p>
    <w:p>
      <w:r>
        <w:t xml:space="preserve">Но это не главное.</w:t>
      </w:r>
    </w:p>
    <w:p>
      <w:r>
        <w:t xml:space="preserve">«Сенпай Казуса написала это для меня!» «Хе-хе, вам очень идёт, Мияко-сан.» «О… Спасибо!»</w:t>
      </w:r>
    </w:p>
    <w:p>
      <w:r>
        <w:t xml:space="preserve">Казуса улыбнулась и шепнула мне на ухо:</w:t>
      </w:r>
    </w:p>
    <w:p>
      <w:r>
        <w:t xml:space="preserve">«Кстати, это перманентный маркер ♡» «Понятно…» «Если хозяйка пожелает, можно вырезать прямо на коже ♡» «…»</w:t>
      </w:r>
    </w:p>
    <w:p>
      <w:r>
        <w:t xml:space="preserve">Казуса выглядела невероятно довольной.</w:t>
      </w:r>
    </w:p>
    <w:p>
      <w:r>
        <w:t xml:space="preserve">«Училка, у тебя что, такие вкусы?» — пробормотала Юра, глядя на всё это с отвращением. Мияко, обернувшись, яростно замотала головой.</w:t>
      </w:r>
    </w:p>
    <w:p>
      <w:r>
        <w:t xml:space="preserve">«Нет, Юра-сенпай… Но я наконец поняла…»</w:t>
      </w:r>
    </w:p>
    <w:p>
      <w:r>
        <w:t xml:space="preserve">С каким-то детским пылом Мияко начала объяснять.</w:t>
      </w:r>
    </w:p>
    <w:p>
      <w:r>
        <w:t xml:space="preserve">«Я всегда злилась, глядя, как молодёжь наслаждается юностью. Думала: “Почему они не учатся как следует?”» «Мысль-то мрачноватая», — вставила Юра. «Но на самом деле… я завидовала!»</w:t>
      </w:r>
    </w:p>
    <w:p>
      <w:r>
        <w:t xml:space="preserve">Глаза Мияко заблестели.</w:t>
      </w:r>
    </w:p>
    <w:p>
      <w:r>
        <w:t xml:space="preserve">«Я всю школьную жизнь считала, что учёба — единственное правильное занятие. Но на самом деле я хотела подружиться с теми гяру, когда они просили у меня тетрадь. Я старательно вела конспекты, потому что мне нравилось, когда на меня рассчитывают…!»</w:t>
      </w:r>
    </w:p>
    <w:p>
      <w:r>
        <w:t xml:space="preserve">Сцепив руки, Мияко мечтательно уставилась в потолок.</w:t>
      </w:r>
    </w:p>
    <w:p>
      <w:r>
        <w:t xml:space="preserve">«И вот, наконец, меня приняли в топовую группу! Моя мечта сбылась…!» «Топовую группу…?» — нахмурилась Юра.</w:t>
      </w:r>
    </w:p>
    <w:p>
      <w:r>
        <w:t xml:space="preserve">«Да! Казуса Айхара, дочь директора, пользующаяся всеобщим уважением! Юра Гото, идущая своим путём и не заискивающая ни перед кем! И загадочная красавица-иностранка, Луруна фон Беттельхайм! Вы трое — самые заметные личности в школе, и делить с вами секрет, быть вашей подругой…!»</w:t>
      </w:r>
    </w:p>
    <w:p>
      <w:r>
        <w:t xml:space="preserve">Я тоже, не понимая, нахмурила брови.</w:t>
      </w:r>
    </w:p>
    <w:p>
      <w:r>
        <w:t xml:space="preserve">«О чём она, Казуса?» «Это значит, что благодаря вашей силе, хозяйка, ещё одна душа была спасена… ♡»</w:t>
      </w:r>
    </w:p>
    <w:p>
      <w:r>
        <w:t xml:space="preserve">О чём это…? Я задумалась. Но, по правде, Мияко выглядела гораздо живее, чем во время уроков. Значит…</w:t>
      </w:r>
    </w:p>
    <w:p>
      <w:r>
        <w:t xml:space="preserve">«…Вот оно что.»</w:t>
      </w:r>
    </w:p>
    <w:p>
      <w:r>
        <w:t xml:space="preserve">Поняла. Я гений! Я способна понять даже самые загадочные явления. Я медленно опустилась на свой трон, театрально закинув ногу на ногу.</w:t>
      </w:r>
    </w:p>
    <w:p>
      <w:r>
        <w:t xml:space="preserve">«Люди глупы и слабы.»</w:t>
      </w:r>
    </w:p>
    <w:p>
      <w:r>
        <w:t xml:space="preserve">Казуса радостно кивнула: «Да! ♡» Юра посмотрела с подозрением, пробормотав: «Начала философствовать…» Мияко вздрогнула и выпрямилась.</w:t>
      </w:r>
    </w:p>
    <w:p>
      <w:r>
        <w:t xml:space="preserve">«Именно поэтому, связав себя кровным договором со мной, вампиром, они обретают истинное умиротворение.» «Верно, хозяйка!»</w:t>
      </w:r>
    </w:p>
    <w:p>
      <w:r>
        <w:t xml:space="preserve">Казуса, преклонив колени у моих ног, счастливо прильнула ко мне.</w:t>
      </w:r>
    </w:p>
    <w:p>
      <w:r>
        <w:t xml:space="preserve">«Я, Юра-чан и Мияко-сан — все мы такие. Вы вытащили наружу желания, что мы прятали в наших сердцах. Укус хозяйки спас нас.» «Эй, за Юру не говори», — возразила Юра. «Мы встретили хозяйку, и наша судьба изменилась.»</w:t>
      </w:r>
    </w:p>
    <w:p>
      <w:r>
        <w:t xml:space="preserve">Казуса, как обычно, не слушая других, мечтательно улыбалась.</w:t>
      </w:r>
    </w:p>
    <w:p>
      <w:r>
        <w:t xml:space="preserve">«Если так пойдёт, хозяйка, вы сможете подчинить весь мир, и тогда люди пробудятся к истинной любви и миру… ♡»</w:t>
      </w:r>
    </w:p>
    <w:p>
      <w:r>
        <w:t xml:space="preserve">Ну и масштаб… У меня и в мыслях нет пробуждать людей к любви и миру.</w:t>
      </w:r>
    </w:p>
    <w:p>
      <w:r>
        <w:t xml:space="preserve">«Как бы то ни было, раз я тебя укусила, Мияко, тебе придётся работать. Ты ведь будешь полезной?» Мияко, дрожа, как маленький зверёк, закивала.</w:t>
      </w:r>
    </w:p>
    <w:p>
      <w:r>
        <w:t xml:space="preserve">«К-конечно, хозяйка Луруна! Смотрите, я взяла ключ от этого класса из учительской!» «Ого?» — удивилась Юра. «Более того, я оформила этот класс как “комнату для самостоятельных занятий” под моим контролем! Теперь другие учителя не будут сюда соваться!»</w:t>
      </w:r>
    </w:p>
    <w:p>
      <w:r>
        <w:t xml:space="preserve">Я медленно встала. Положив руку на плечо Мияко, которая затаила дыхание, я сказала:</w:t>
      </w:r>
    </w:p>
    <w:p>
      <w:r>
        <w:t xml:space="preserve">«Неплохо… Ты и правда полезна.» «Спасибо огромное!»</w:t>
      </w:r>
    </w:p>
    <w:p>
      <w:r>
        <w:t xml:space="preserve">Мияко глубоко поклонилась.</w:t>
      </w:r>
    </w:p>
    <w:p>
      <w:r>
        <w:t xml:space="preserve">Ха… Отлично! Сделать учительницу подчинённой — гениальная идея! Почему я раньше до этого не додумалась! Теперь в этой школе у меня нет врагов.</w:t>
      </w:r>
    </w:p>
    <w:p>
      <w:r>
        <w:t xml:space="preserve">«Вот твоя награда.» «Ах…!»</w:t>
      </w:r>
    </w:p>
    <w:p>
      <w:r>
        <w:t xml:space="preserve">Я толкнула Мияко за плечо, и она легла на спину.</w:t>
      </w:r>
    </w:p>
    <w:p>
      <w:r>
        <w:t xml:space="preserve">«Э, эм…»</w:t>
      </w:r>
    </w:p>
    <w:p>
      <w:r>
        <w:t xml:space="preserve">Растерянная Мияко посмотрела на Казусу. Та улыбнулась и кивнула.</w:t>
      </w:r>
    </w:p>
    <w:p>
      <w:r>
        <w:t xml:space="preserve">«Примите ласку хозяйки с благодарностью.»</w:t>
      </w:r>
    </w:p>
    <w:p>
      <w:r>
        <w:t xml:space="preserve">Это не про любовь… Но ладно! Исправлять её сейчас было бы глупо!</w:t>
      </w:r>
    </w:p>
    <w:p>
      <w:r>
        <w:t xml:space="preserve">«Д-да…»</w:t>
      </w:r>
    </w:p>
    <w:p>
      <w:r>
        <w:t xml:space="preserve">Мияко, покраснев, съёжилась. …Эта женщина мне всегда не нравилась. Я такая красивая, а она никогда не относилась ко мне по-особенному…! Так что немного грубости ей не повредит.</w:t>
      </w:r>
    </w:p>
    <w:p>
      <w:r>
        <w:t xml:space="preserve">Я с силой разорвала её чулки.</w:t>
      </w:r>
    </w:p>
    <w:p>
      <w:r>
        <w:t xml:space="preserve">«Ах…»</w:t>
      </w:r>
    </w:p>
    <w:p>
      <w:r>
        <w:t xml:space="preserve">Она попыталась прикрыться, но Казуса схватила её за запястья и подняла руки вверх.</w:t>
      </w:r>
    </w:p>
    <w:p>
      <w:r>
        <w:t xml:space="preserve">«Нельзя, Мияко-сан. Это “награда” от хозяйки.» «Уу… Да…»</w:t>
      </w:r>
    </w:p>
    <w:p>
      <w:r>
        <w:t xml:space="preserve">Я приподняла её ноги, разглядывая обнажённые бёдра, и провела по ним губами. Где же оставить след от укуса? Хе-хе.</w:t>
      </w:r>
    </w:p>
    <w:p>
      <w:r>
        <w:t xml:space="preserve">Когда я вошла во вкус, Казуса пробормотала:</w:t>
      </w:r>
    </w:p>
    <w:p>
      <w:r>
        <w:t xml:space="preserve">«…Но не поймите неправильно. Это награда за вашу работу, а не потому, что хозяйка питает к вам особые чувства. Ясно?» «Э? Д-да…!» «Это точно не про интим! Не думайте о пошлостях!» «Э!?»</w:t>
      </w:r>
    </w:p>
    <w:p>
      <w:r>
        <w:t xml:space="preserve">Казуса?</w:t>
      </w:r>
    </w:p>
    <w:p>
      <w:r>
        <w:t xml:space="preserve">Я посмотрела на неё. Она, вдруг покраснев, опустила взгляд. Что это было…</w:t>
      </w:r>
    </w:p>
    <w:p>
      <w:r>
        <w:t xml:space="preserve">Ладно, неважно. Сейчас пора заняться добычей.</w:t>
      </w:r>
    </w:p>
    <w:p>
      <w:r>
        <w:t xml:space="preserve">Я вонзила клыки в её пышное бедро.</w:t>
      </w:r>
    </w:p>
    <w:p>
      <w:r>
        <w:t xml:space="preserve">«Ах… Ууу…!»</w:t>
      </w:r>
    </w:p>
    <w:p>
      <w:r>
        <w:t xml:space="preserve">Горячая кровь хлынула в рот, стекая по горлу. В первый укус я подумала, что она совсем не сравнится с Казусой или Юрой. Но теперь, попробовав снова… Это не так уж плохо. Вкус так сильно отличался, что я удивилась, но, распробовав, ощутила глубину, словно у выдержанного вина. 25-летняя девственница — не так уж и плохо.</w:t>
      </w:r>
    </w:p>
    <w:p>
      <w:r>
        <w:t xml:space="preserve">«Хья… Ах, хозяйка Луруна… ♡ Н-нет, не надо дальше… ♡»</w:t>
      </w:r>
    </w:p>
    <w:p>
      <w:r>
        <w:t xml:space="preserve">А главное, эта высокомерная учительница корчится подо мной — это добавляет пикантности!</w:t>
      </w:r>
    </w:p>
    <w:p>
      <w:r>
        <w:t xml:space="preserve">С каждым глотком крови меня переполняло чувство всемогущества. Если захочу, для меня нет ничего невозможного.</w:t>
      </w:r>
    </w:p>
    <w:p>
      <w:r>
        <w:t xml:space="preserve">Я правлю всеми людьми. Я великая королева ночи. Да… Пожалуй, я и правда рождена, чтобы править этим миром!</w:t>
      </w:r>
    </w:p>
    <w:p>
      <w:r>
        <w:t xml:space="preserve">Если так пойдёт, я буду делать подчинённых одного за другим, и весь мир будет кричать: «Да здравствует Луруна-сама!» Ха-ха-ха! Какое прекрасное чувство!!</w:t>
      </w:r>
    </w:p>
    <w:p>
      <w:r>
        <w:t xml:space="preserve">Так я и упивалась своей мощью. Точнее — до того момента, когда, вернувшись домой в тот день, я столкнулась с охотником на вампиров.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