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101 — Мияги всё ещё недовольна зимними каникулами — 2</w:t>
      </w:r>
    </w:p>
    <w:p>
      <w:r>
        <w:rPr>
          <w:i/>
          <w:sz w:val="18"/>
        </w:rPr>
        <w:t xml:space="preserve">https://lorachi.baconana.com/novel/6826a0be0435f42ed048ce31/chapter/101</w:t>
      </w:r>
    </w:p>
    <w:p>
      <w:r>
        <w:t xml:space="preserve">Это ложь, что принятие ванны расслабляет. Я чувствую себя беспокойной и нервной. Горячая вода только закаляет мое тело, как бетон, и я не могу поверить, что это меня расслабит. Я знаю, почему. Потому что это ванная комната в доме Мияги, а она там одна. Кроме Мияги, там всегда никого нет, но сегодня ситуация иная. Я прижимаю висок обеими руками и выдыхаю. "После этого нам нужно просто учиться, и я буду в порядке." Я не знаю, что именно в порядке, но бормочу про себя и вылезаю из горячей воды. Мы вместе ужинаем, принимаем ванну и ложимся спать. Мияги не подруга, но все это - вещи, которые делают, когда остаются в доме друга. Это не то, о чем она должна знать. В такие моменты лучше делать то, что нужно сделать быстро. Я мою волосы и тело и выхожу из ванной. Вытираюсь и надеваю одолженную толстовку. Надев кулон, я смотрю в зеркало и вижу себя в одежде Мияги. Размер оказался в самый раз. Она не тесная и не слишком большая. Но ощущения не те. Я не чувствую, что мое тело плотно прилегает к одежде. Хотя это всего лишь кусок ткани, когда я ношу ее, мне кажется, что Мияги рядом. "Потовые рубашки - это все равно потовые рубашки." Это смешно. Бесполезно быть поглощенной тем, что заставляет меня чувствовать себя так, будто я была поглощена. Я беру фен, стоящий на туалетном столике, и включаю его. Как только я начинаю сушить волосы, моя рука замирает, когда я понимаю, насколько очевидно, что шампунь пахнет точно так же, как шампунь Мияги. Теплый ветер, задувая с шумом и грохотом, продолжал бессмысленно бить по моим волосам. "Что я делаю?" Один большой вздох. Даже маленькие вещи могут стать большими, если их накапливать. Множество вещей Мияги, на которые я обычно не обращаю внимания, цепляются за меня, и мой разум находится под их влиянием. Вздохнув еще раз, я сглатываю. Я убираю застывшую руку и возвращаюсь в комнату, не зная, высушила ли я волосы как следует. "Я вернулась." Я зову Мияги, которая читает книгу, но она не отвечает: "Добро пожаловать обратно". Она молча встает и открывает шкаф. "Ты можешь сама выпить ячменный чай в холодильнике." Она говорит это, не глядя на меня. Затем она берет то, что похоже на смену одежды, и выходит из комнаты, говоря: "Я пойду приму ванну". Оставшись одна, я делаю, как велит Мияги, приношу из кухни ячменный чай и выпиваю половину. Затем ставлю стакан на стол и иду к книжной полке. Там стоит одно чучело черного кота, которое я ей подарила. Я не очень много знаю о Мияги, но уверена, что книги на полке - ее любимые. Черная кошка, помещенная вместе с ее любимыми вещами, кажется более дорогой, чем можно было бы ожидать. Я беру чучело и глажу его по голове. "Ты в порядке." Эта черная кошка не жива, но лучше, чтобы о ней заботились, чем относились небрежно. Я целую кончик носа черного кота и возвращаю его на прежнее место. Все равно делать нечего. Мне не хочется ни читать книгу, ни смотреть телевизор. Я опустошаю свой стакан с ячменным чаем. Решив провести свободное время за учебой, как студентка, я раскладываю на столе свои справочники и тетради. Это будет более осмысленный способ провести время, чем шататься по комнате. Пролистывая справочник и решая задачи, я чувствую себя более расслабленной, чем во время принятия ванны. Через некоторое время Мияги возвращается, и учебная сессия начинается как обычно. "Это чистый лист." Мияги взглянула на меня и пробурчала. "А я приняла ванну." Я не заморачиваюсь с макияжем, потому что просто ложусь спать, когда заканчиваю учебу, и Мияги видит меня, когда приходит в гости. И все же мне было любопытно, что подумала Мияги, увидев меня сейчас. Но она так ничего и не сказала, поэтому я не могу знать, что она чувствует. Между нами стояла тишина, и звуки переворачиваемых страниц и пера были довольно громкими. Нет ничего, что можно было бы назвать разговором. Я шевелю губами только тогда, когда отвечаю на маленький вопрос Мияги. То, что она молчит, не означает, что она сосредоточена. Не могу сказать, что моя соседка меня совсем не беспокоит, да и Мияги вряд ли сосредоточена. Тем не менее мы продолжали заниматься чуть больше двух часов. Вдруг Мияги сказала: "Давай спать". Учитывая, что экзамен уже скоро, времени на учебу у меня было мало, но продолжать заниматься, не добившись ничего особенного, не имело смысла. Я также убрала справочники и тетради, решив восполнить недостающее позже. "Сэндай, пойдем со мной." Мияги, одетая в похожую, хотя и не такую же, толстовку, встает и говорит. "Хорошо, но что случилось?" "В другой комнате есть футон для посетителей, так что мы пойдем и возьмем его." Я понимаю, что Мияги сказала мне. Неудивительно, что в этой комнате только одна кровать. "... Это футон, на котором я буду спать?" "Да. Помоги мне занести его." "Хорошо." Ну, думаю, это очевидно. Когда я остаюсь в доме подруги, то обычно нахожу где-нибудь футон. Поэтому нередко футоны находят и для гостей, а Мияги ни за что не попросила бы меня спать на той же кровати. Я выхожу за ней из комнаты. В конце гостиной Мияги открывает фусума и входит в комнату в японском стиле. В комнате в японском стиле есть шкаф, в который я никогда раньше не заходила и не видела, и из него достается футон. Мы заносим его в комнату и раскладываем на полу. "Я выключу свет." Положив телефон на подушку, я слышу тихий голос и не успеваю ответить, как комната погружается в темноту. "Спокойной ночи." В кромешной тьме, где даже ночники выключены, я зову Мияги. "... Спокойной ночи." В ответ раздается тоненький голосок, и звук исчезает. В этой тихой комнате неуютно, совсем не так, как в комнате Мияги, которую я посещала бесчисленное количество раз. Даже когда я нахожусь в позе "Я", мне не по себе, как будто что-то прилипло к спине. Думаю, что толстовка Мияги - одна из причин моего беспокойства. Я плотно закрыла глаза. Темнота растаяла и смешалась с дискомфортом. --Я знала это, но не могла уснуть. Мои глаза то закрывались, то открывались. Я пыталась повернуть свое тело. Я перепробовала все, но сон не приходил. Я чувствую себя так, будто могу пересчитать 10 000 овец. Не помню, чтобы я была настолько чувствительна, чтобы не могла заснуть, когда меняла подушки, но я не удивлюсь, если не смогу заснуть до утра. Я затаскиваю телефон под одеяло, чтобы проверить время, и обнаруживаю, что не прошло и десяти минут с тех пор, как я в последний раз смотрела на него, и сажусь. "Ты не спишь?" Я зову Мияги, которая, возможно, спит не так крепко, как я, но ответа нет. "Мияги, я знаю, что ты не спишь." Если она спала, это нечестно. С таким чувством я окликнула ее чуть более громким голосом. Но ответа все еще не было, поэтому я подошла к кровати и позвала ее, мои глаза все еще не привыкли к темноте. "Если ты притворяешься спящей, проснись." Как и ожидалось, я думаю, что это должно произойти, но Мияги не просыпается. Я протягиваю руку к Мияги, но она ничего не говорит. Я касаюсь чего-то мягкого и нежного и понимаю, что это ее щека. Когда я следую по контуру и касаюсь волос, слившихся с темнотой, они оказываются гладкими и приятными на ощупь. Я легонько дернула за то, что казалось ее челкой, но Мияги даже не дернулась. "...Шиори." Я прижалась губами к ее уху и тихо прошептала, и ее тело, которое до этого совсем не двигалось, отодвинулось от меня. "Мое имя, я же просила тебя не произносить его." Хриплый голос прозвучал в темноте. "Ты ведь проснулась, да?" "Я проснулась из-за тебя, Сендай." Сказав это, Мияги суетливо встает и включает ночник. "Я не могу уснуть, и мне нужно с кем-то поговорить." Не то чтобы мне было о чем говорить, но это лучше, чем считать овец. Я сажусь на кровати, не услышав ответа. "Я не буду. Это мой лагерь. Не садись." Мияги с силой толкает меня в плечо. "Лагерь? Мы не в начальной школе." "Просто слезай. Возвращайся на свое место." "Это ведь твой лагерь, да? А где же мой лагерь?" "Вон там." Мияги указывает на футон на полу, и я покорно встаю. "Хорошо, хорошо, я вернусь в свой лагерь." Я делаю шаг или два и забираюсь под одеяло. Мы с Мияги разные. Обычно это я хочу целовать и трогать ее. Даже сейчас мне хочется целовать Мияги и прикасаться к ней еще больше. Не думаю, что эти чувства полностью отсутствуют у Мияги, но не похоже, что она чувствует то же самое, что и я. Даже если бы я думала об этом, это наверняка было бы в два раза меньше, чем у меня, или даже меньше. "Иди спать. Спокойной ночи." Я закрываю глаза, потому что от бодрствования чувства, которые никак не могут утихнуть, становятся еще громче. "Я уже говорила, что не могу заснуть." Когда я зову ее, я переворачиваюсь и поворачиваюсь к кровати. "Ты сказала, но спи." "Почему так неожиданно." Мияги, которая должна была отказаться от разговора со мной, говорит мне, чтобы я не пыталась заснуть. Если бы она просто замолчала, я бы смогла уснуть, но из-за того, что она меня окликнула, сон, который и так уже так далек, становится еще более далеким. "Я старалась не обмануть доверие Мияги." Когда я отвечаю с закрытыми глазами, она тут же отвечает: "Что с этим?" "Ты позволила мне остаться, потому что верила, что я не сделаю ничего странного." "Ты права, но..." "Поэтому дай мне поспать." Не то чтобы я хотела спать, но я насильно прекращаю разговор. Мияги позвала меня: "Сэндай", но я отвернулась от кровати, не отвечая, и тут услышала за спиной шорох. Тут же я чувствую, как край одеяла опускается, и приподнимаюсь. Я смотрю в сторону кровати и вижу Мияги. "Это мой лагерь." Мияги, которая должна была сказать мне, чтобы я возвращалась в свой собственный лагерь, почему-то сидит немного на краю футона. "Эта комната - моя территория, и я здесь хозяйка." Мияги, которая, видимо, вторглась на территорию, забрала у меня футон и сняла с него одеяло. В комнате тепло, так что я прекрасно обхожусь без одеяла, но я не собираюсь сдавать свои позиции без боя. "Это нечестно. Ты не говорила этого раньше." "Я разрешаю тебе остаться, и я не против быть хитрой." Мияги придвинулась ко мне с края футона. Затем она коснулась моей шеи.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