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138 — Незнакомая мне Мияги — 3</w:t>
      </w:r>
    </w:p>
    <w:p>
      <w:r>
        <w:rPr>
          <w:i/>
          <w:sz w:val="18"/>
        </w:rPr>
        <w:t xml:space="preserve">https://lorachi.baconana.com/novel/6826a0be0435f42ed048ce31/chapter/138</w:t>
      </w:r>
    </w:p>
    <w:p>
      <w:r>
        <w:t xml:space="preserve">"Мияги, больно!" Я застыла от неожиданной боли. Она кусала так сильно, будто хотела раздробить кость, боль отдавалась даже в висках. "Я же сказала, что больно!" Я попыталась освободить свои пальцы, ставшие заложниками, хлопая Мияги по плечу, но она не отпускала. Мое скромное желание увидеть ее улыбку превратилось в нескончаемую боль. Мияги всегда была грубой, но сегодня особенно. Я не понимала, что на нее нашло, но она кусала меня как сумасшедшая. Было больно, горячо, голова кружилась. "Мияги!" Я ударила ее по плечу так сильно, что раздался громкий хлопок. Но она продолжала кусать мои пальцы, и теперь они коснулись ее пирсинга. Мне так хотелось вырвать этот пирсинг, настолько было больно, но я лишь слегка потянула за него. Мягкая мочка уха растянулась, и зубы, сжимавшие мои пальцы, ослабли. Я вытащила пальцы, и они легко освободились. "Хватит есть чужие пальцы. Что, гамбургера было мало?" На моих пальцах, которые кусала Мияги, остались четкие следы зубов. Было так больно, что я бы поверила, если бы она сказала, что хотела съесть их на десерт. Да и сейчас все еще болит. "Если бы я ела, то выбрала бы что-нибудь повкуснее", - сказала Мияги безэмоциональным голосом, вытащила несколько салфеток и грубо вытерла мои пальцы. От этого стало еще больнее. "Если хочешь, чтобы я смеялась, сделай что-нибудь смешное", - сказала Мияги, подняв упавший словарь на стол и посмотрев на меня. "Я думаю, что бы я ни сделала, ты все равно не засмеешься, так что не буду и пытаться". Я потерла ноющие пальцы. Хоть я и привыкла к боли, причиняемой Мияги, но все равно нахмурилась. "Если тебе все равно, буду я смеяться или нет, то не надо было с самого начала делать такие странные вещи". "Ты права. Я была глупа, пытаясь рассмешить того, кто не хочет смеяться". "Раз ты поняла, может, сама посмеешься вместо меня?" Мияги прижала пальцы к уголкам моих губ. Она попыталась поднять их, как это делала я. Ее пальцы двигались так грубо, что я оттолкнула ее руку. "Слушай, чего ты добиваешься? Ты меня уже достала". "Чего? Я..." Мияги замолчала на полуслове. Ее взгляд упал на мои пальцы. Те самые, которые она кусала. У меня появилось плохое предчувствие, и я попыталась убрать руку, но не успела. Мияги схватила мои пальцы со следами зубов. "Отпусти, больно!" Я попыталась вырвать пальцы, которые она крепко сжимала. Но вместо того, чтобы отпустить, она потянула их с такой силой, будто хотела вырвать, и я, не выдержав боли, подалась к ней. "Что ты делаешь?" Я спросила, наклонившись к ней, но Мияги не ответила. "Если хочешь что-то сделать, просто скажи". Когда я сказала это жестко, Мияги отпустила мои пальцы. Вместо этого она схватила меня за воротник блузки. Мияги приблизила свое лицо к моему, остановившись на расстоянии, где наше дыхание смешивалось. Она ничего не говорила. Наши глаза встретились, а потом она отвела взгляд. Мияги отпустила мой воротник, и теперь я схватила ее за руку. "Что дальше?" "Ничего дальше". Она оттолкнула мою руку и отодвинулась на то же расстояние, на которое подошла. "Если ничего, то давай придумаем что-нибудь". "Сендай..." Мияги пробормотала и снова замолчала. "Может, скажешь до конца?" "...У Сендай есть что-то, что ты хочешь, чтобы было дальше?" "А если я скажу, что есть?" "Если есть, то попроси меня. Тогда я, может быть, сделаю". Боль в пальцах, которая не прекращалась все это время, вдруг исчезла. Я взяла Мияги за руку. Она не убегала, но и не смотрела на меня. То, что Мияги собиралась сделать дальше. От одной мысли об этом мои укушенные пальцы словно загорелись, и я тихо выдохнула. "Тогда поцелуй меня". Я сказала это Мияги, которая все еще не смотрела на меня. "Это не просьба". "Пожалуйста, поцелуй меня. Так сойдет?" "Да". Сказав это, Мияги приблизилась ко мне. Но перед тем, как наши губы соприкоснулись, она остановилась. Наши руки, все еще сжатые, начали разъединяться. В такие моменты Мияги всегда теряет решимость. Она делает кучу ненужных вещей, и делает их на полную катушку, но когда доходит до важного момента, пугается. "Ты сама сказала, что сделаешь, если я попрошу, так что давай, сделай это как следует". Я настояла, чтобы она выполнила свое обещание, прежде чем успеет сбежать, и закрыла глаза. Я почувствовала, как Мияги приближается. Она крепко сжала мою руку, и наши губы соприкоснулись. Легко, на мгновение, я даже не успела почувствовать ее тепло. Мияги поцеловала меня и отстранилась. Когда я открыла глаза, Мияги немного отодвинулась, словно настороженно. Мне не нравилось такое поведение. Я не хотела, чтобы она считала, что выполнила обещание этим коротким поцелуем. "Уже все?" "Да, все". "Давай еще раз". "Нет. Сендай, ты, кажется, думаешь о чем-то странном". Она вырвала свою руку из моей. Но при этом не ушла. Хоть она и отодвинулась немного, но не убежала, когда я снова придвинулась ближе. Мияги ведет себя не как обычно, она растеряна. Обычно она бы ощетинилась как бродячая кошка и не подпустила бы меня близко. "...Как там Уцуномия?" Я заговорила, боясь, что если промолчу, она скажет, что возвращается в свою комнату и уйдет. Но я не знала, о чем говорить с сегодняшней Мияги, поэтому пришлось искать тему среди немногих общих точек. "Нормально". "Может, приведешь ее сюда?" "Зачем приводить сюда Маику?" "Вы же друзья. Почему бы и нет?" "Не приведу". Как я и ожидала, разговор быстро оборвался. Ну, честно говоря, мне было бы неловко, если бы она действительно ее привела. Но мне все же хотелось узнать, какая Мияги в университете. Наверняка Уцуномия знает много такого о Мияги, чего не знаю я. Конечно, я тоже знаю о Мияги то, чего не знает Уцуномия, но я не уверена, где проходит эта граница. "Мияги". Я посмотрела на нее, пытаясь найти тему для разговора. "Ты когда-нибудь целовалась с Уцуномией?" Мияги посмотрела на меня с недоумением. Но мне правда было интересно. Я хотела знать, известна ли Уцуномии мягкость губ Мияги. "Сендай, ты из тех, кто целуется с друзьями?" "Нет". "Я тоже". Мияги, которая не целуется с друзьями, только что поцеловала меня. Это потому, что я, хоть и ее соседка по комнате, но не друг. Мы никогда и не были друзьями, и, наверное, это хорошо. Я коснулась щеки Мияги. Она не отстранилась, когда я приблизила свое лицо. Она не закрыла глаза, поэтому я закрыла свои и поцеловала ее. Я целовала ее снова и снова, компенсируя тот быстрый поцелуй, когда я даже не успела почувствовать мягкость ее губ. Я раздвинула ее сомкнутые губы, проникла языком глубже. Я целовала Мияги. Наши тела с одинаковой температурой соприкасались, и даже когда наши языки встретились, она не сопротивлялась, поэтому я подумала, что ей не неприятно. Касаясь места внутри тела другого человека, места, которого друзья не касаются, я захотела узнать о Мияги еще больше. Когда она кусала мои пальцы, я тоже чувствовала ее язык и тепло. Но тогда было только больно и неприятно. Сейчас же мне было невероятно хорошо, и я хотела целовать ее вечно. Я навалилась на Мияги. Когда я попыталась повалить ее, она сильно оттолкнула меня за плечи, и мы снова оказались на расстоянии. "Сендай", - позвала она голосом, который не был ни недовольным, ни довольным. "Что?" "...Бросай свою подработку". После поцелуя эти слова прозвучали неожиданно. Она крепко сжала мои укушенные пальцы. Было больно, и поднявшаяся было температура тела снова упала. "Почему?" У Мияги нет причин просить меня бросить подработку. Это я работаю, и я не доставляю ей никаких неудобств. И, конечно, не собираюсь доставлять в будущем. Я пристально посмотрела на Мияги. Но она молчала с трудным выражением лица. "Я не могу бросить сейчас, это доставит неудобства. К тому же, мне нравится эта подработка". Работа репетитором подходит мне больше, чем работа в магазине или ресторане. И, что самое главное, почасовая оплата лучше. Если я заканчиваю работу быстрее, то больше времени провожу дома. "Я это понимаю", - сказала Мияги, отпуская мои пальцы. "Тогда почему ты просишь меня бросить?" "Просто так сказала". Пробормотав это, Мияги взяла меня за руку. Она определенно странная сегодня. Не такая, как обычно. Я хотела узнать, почему она просит меня бросить работу, но если я спрошу, она наверняка уйдет в свою комнату. Держаться за руки было приятно, и я не хотела ее отпускать. Поэтому я просто молча сжала ее руку в ответ.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