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144 — Незнакомая мне Сэндай и незнакомая мне я — 2</w:t>
      </w:r>
    </w:p>
    <w:p>
      <w:r>
        <w:rPr>
          <w:i/>
          <w:sz w:val="18"/>
        </w:rPr>
        <w:t xml:space="preserve">https://lorachi.baconana.com/novel/6826a0be0435f42ed048ce31/chapter/144</w:t>
      </w:r>
    </w:p>
    <w:p>
      <w:r>
        <w:t xml:space="preserve">"Ну и что случилось?" Маика спрашивает, как только я переступаю порог комнаты. Обычно она сначала предлагает что-нибудь выпить, но сегодня, похоже, ей не до напитков. "Можно я сначала сумку поставлю?" "Можно, но ты обещала рассказать, что произошло" "Ага" Я ставлю сумку рядом со столом и сажусь на край мягкого ковра. Я бывала в комнате Маики много раз с начала учебы в университете, но сейчас немного нервничаю, думая о том, что мне придется ответить. "Так в чем причина? Вы правда поссорились?" Маика садится напротив и пристально смотрит на меня. Причина — это почему я пришла в университет с большими сумками, а точнее, почему я прошу Маику разрешить мне остаться у нее. Когда я попросила ее об этом в аудитории, я объяснила, что "поссорилась с соседкой по комнате", но ей этого было недостаточно. Но я же не могу сказать, что сбежала от Сэндай из-за того, что произошло вчера. Я сказала Маике, что живу с родственницей, так что если я упомяну имя Сэндай, все станет слишком сложно. "Ну, там всякое случилось. Типа как ссора получилась" Мне больно от этой лжи, настолько неумелой, что я сама удивляюсь. Я не хочу ничего скрывать от Маики, но у меня нет уверенности, что я смогу хорошо объяснить, как я стала соседкой по комнате с Сэндай, скрыв все, что между нами было в прошлом. И у меня нет смелости рассказать всё. Я всегда такая. Смелость посмотреть Сэндай в лицо утром. Смелость поужинать вместе вечером. Поскольку у меня нет этой смелости, я ушла из дома до того, как Сэндай проснулась. Я понимаю, что ничего не решится, если я буду убегать от нее, и не то чтобы я не хотела ее видеть, но я просто не знала, с каким лицом и о чем мне говорить с Сэндай. "Вот об этом 'всяком' я и хочу услышать" Маика делает нарочито милое лицо и настаивает: "Я же пускаю тебя в эту тесную комнатку". Как она и говорит, комната Маики — небольшая студия, но из-за того, что она хорошо убрана, я никогда не считала ее тесной. Кажется, что одному человеку вроде меня здесь вполне хватит места, но я не имею права жаловаться, ведь меня пустили переночевать, и думаю, что должна хотя бы объяснить причину. Но у меня все еще нет смелости начать рассказ с того, что моя соседка — Сэндай, и дойти до того, что случилось вчера. "Правда, мы поссорились" Я решаю придерживаться первоначальной лжи. "Сигори, ты же не из тех, кто ссорится" "Ну, она родственница, и я немного перегнула палку" "То есть ты виновата?" "Мм, не то чтобы кто-то виноват... Просто хочу немного остыть, что ли" Не знаю, убедило ли это Маику, но она произнесла "Хм" и посмотрела на меня. "А сколько времени тебе нужно, чтобы остыть?" "Немного значит немного" "Если ты собираешься оставаться у меня, пока не остынешь, скажи прямо" Маика говорит серьезным голосом. "...Может, три недели или две" "Не многовато ли?" "Ладно, неделю. Или даже три дня, просто пусти меня переночевать" "Ты можешь оставаться хоть две недели, хоть три, но ссоры, которые затягиваются, труднее уладить, знаешь? Может, лучше вернуться домой пораньше?" По мягкому, но твердому голосу Маики я понимаю, что она не то чтобы не хочет меня пускать, а искренне беспокоится обо мне, и боль в груди, которая была как укол иглой, становится такой сильной, будто в меня вбили кол. "...Я знаю, но..." Если подумать о том, что случилось вчера, Сэндай, наверное, не удивится, если я сегодня не вернусь домой, но я понимаю, что лучше вернуться пораньше. Чем больше проходит времени, тем труднее будет вернуться. К тому же, я и сегодня думала о Сэндай. Что она подумала, когда утром заметила, что меня нет? Думает ли она обо мне в университете? Хочет ли она снова сделать что-то подобное? В голове всплывают разные мысли, чувства то поднимаются, то опускаются, и в итоге я не возвращаюсь домой, а сижу в комнате Маики. "Ну, тебе стоит немного подумать. А пока сиди, я сейчас что-нибудь принесу" Сказав это, Маика встает. Глядя на нее, открывающую холодильник, мне хочется спросить, как поступать, если у тебя появились физические отношения с соседкой по комнате, но если я спрошу, объяснение, кто эта соседка и как так вышло, займет больше времени, чем сам совет. Даже если я скажу, что это история знакомой, это не поможет, так что я просто падаю на ковер. Я хотела бы последовать совету Маики "немного подумать" и решить, как мне снова жить с Сэндай как раньше, но стоит мне подумать о ней, как воспоминания о воскресенье тоже всплывают, и я не могу сосредоточиться. "Сливовый или апельсиновый? Кстати, сливовый — новинка" Маика возвращается и объясняет мне, развалившейся на полу, что в стаканах. "Апельсиновый сок" Я слышу, как стакан со стуком ставят на стол, и поднимаюсь. "...Сигори" "Что?" "Тот, с кем ты поссорилась... то есть, с кем ты живешь, это случайно не твой парень?" Маика, вернувшаяся на свое место, смотрит на меня очень серьезно. "Почему ты так думаешь?" "Ты не отрицаешь" "Отрицаю" "Это не похоже на отрицание. Подозрительно" "Ничего подозрительного" Я делаю глоток апельсинового сока и добавляю "Это не мой парень", на что получаю в ответ равнодушное "Хм". Похоже, моим словам не очень-то верят. "И этот пирсинг тоже не для парня?" Когда она говорит это шутливо, Маика протягивает руку и начинает теребить мочку моего уха. Мне щекотно, я отстраняюсь и отвечаю "Нет", и она убирает палец от моего уха. Я смотрю на пальцы хихикающей Маики. Сэндай тоже касалась моих ушей, но ощущения были совершенно другими, чем когда их касалась Маика. Я трогаю свои уши сама. Конечно, это отличается от того, как их касалась Сэндай. Ее руки отличались от рук кого-либо другого. В воскресенье руки Сэндай были... Я начинаю вспоминать вчерашний день и заливаю воспоминания вместе с апельсиновым соком в рот. Сэндай проникла в меня глубже, чем пирсинг, и если я расслаблюсь, она сразу же пытается показаться. "Сигори, это вкусно. Хочешь попробовать?" Маика ставит свой стакан передо мной, и слегка окрашенная прозрачная жидкость колышется. Наверное, потому что она сказала, что это слива, мне кажется, что в воздухе витает аромат с освежающей кислинкой. "Не хочу" Я не то чтобы не люблю сливы, но возвращаю стакан Маике. "Ясно" Одновременно с голосом Маики звонит мой телефон, и я достаю его из сумки. На экране я вижу очередное сообщение от Сэндай: "Что случилось утром?" Я не хочу видеть Сэндай и в то же время хочу увидеть ее как можно скорее. Я не могу разобраться в своих чувствах и, не отвечая на сообщение, запихиваю телефон обратно в сумку. "От той, с кем поссорилась?" "Ну, да" "Ты точно не хочешь сегодня вернуться домой?" "Сегодня пусти меня переночевать" "Можешь оставаться сколько хочешь, но постарайся помириться поскорее" Не знаю, поверила ли она моим словам, но Маика говорит мягким голосом. "Ага" Немного поколебавшись, я достаю телефон. "Прости. Сегодня не вернусь домой" Я не хочу заставлять Сэндай волноваться. Я отправляю Сэндай минимум необходимой информации и убираю телефон обратно в сумку.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