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431 — Сендай-сан и Рождество — 1</w:t>
      </w:r>
    </w:p>
    <w:p>
      <w:r>
        <w:rPr>
          <w:i/>
          <w:sz w:val="18"/>
        </w:rPr>
        <w:t xml:space="preserve">https://lorachi.baconana.com/novel/6826a0be0435f42ed048ce31/chapter/431</w:t>
      </w:r>
    </w:p>
    <w:p>
      <w:r>
        <w:t xml:space="preserve">Рождество отменяется.</w:t>
      </w:r>
    </w:p>
    <w:p>
      <w:r>
        <w:t xml:space="preserve">Майка и Асакура-сан, которые должны были участвовать в рождественской вечеринке, вышли на подработку, да и Мио-сан тоже занята на работе.</w:t>
      </w:r>
    </w:p>
    <w:p>
      <w:r>
        <w:t xml:space="preserve">Рождественская вечеринка вдвоем с Сендай-сан изначально не планировалась, так что отмена — решение вполне разумное и естественное.</w:t>
      </w:r>
    </w:p>
    <w:p>
      <w:r>
        <w:t xml:space="preserve">В конце концов, устраивать Рождество только для двоих — значит снова вспоминать о прошлом году, а это ни к чему хорошему не приведет. Да и вообще, все эти шумные мероприятия, от которых веет весельем, можно было бы вычеркнуть из календаря вместе со всеми остальными праздниками.</w:t>
      </w:r>
    </w:p>
    <w:p>
      <w:r>
        <w:t xml:space="preserve">Но Сендай-сан явно хочет что-то устроить на Рождество.</w:t>
      </w:r>
    </w:p>
    <w:p>
      <w:r>
        <w:t xml:space="preserve">В этом году я уже отменила Белый день, так что, возможно, стоило бы пойти на компромисс и сделать хоть что-то небольшое, но в планы Сендай-сан входит обмен подарками, а это уже лишние хлопоты.</w:t>
      </w:r>
    </w:p>
    <w:p>
      <w:r>
        <w:t xml:space="preserve">— Мияги, Рождество уже на следующей неделе.</w:t>
      </w:r>
    </w:p>
    <w:p>
      <w:r>
        <w:t xml:space="preserve">Сендай-сан улыбается, весело двигая лапками игрушечного утконоса.</w:t>
      </w:r>
    </w:p>
    <w:p>
      <w:r>
        <w:t xml:space="preserve">Я смотрю не на Сендай-сан, а на глупую мордочку несчастного утконоса, ставшего её заложником.</w:t>
      </w:r>
    </w:p>
    <w:p>
      <w:r>
        <w:t xml:space="preserve">— Если ты о подарке, то мне ничего не нужно.</w:t>
      </w:r>
    </w:p>
    <w:p>
      <w:r>
        <w:t xml:space="preserve">Утконос молчит, но Сендай-сан недовольно бормочет:</w:t>
      </w:r>
    </w:p>
    <w:p>
      <w:r>
        <w:t xml:space="preserve">— Я ведь ещё ничего не сказала.</w:t>
      </w:r>
    </w:p>
    <w:p>
      <w:r>
        <w:t xml:space="preserve">— Но ведь собиралась же.</w:t>
      </w:r>
    </w:p>
    <w:p>
      <w:r>
        <w:t xml:space="preserve">После ужина она позвала меня к себе в комнату, и теперь я сижу рядом с ней, хотя ещё до того, как сесть, прекрасно понимала, зачем она меня позвала.</w:t>
      </w:r>
    </w:p>
    <w:p>
      <w:r>
        <w:t xml:space="preserve">Однако я не собираюсь поддерживать этот разговор.</w:t>
      </w:r>
    </w:p>
    <w:p>
      <w:r>
        <w:t xml:space="preserve">Я не хочу участвовать в обмене подарками, на котором так настаивает Сендай-сан.</w:t>
      </w:r>
    </w:p>
    <w:p>
      <w:r>
        <w:t xml:space="preserve">Причина проста.</w:t>
      </w:r>
    </w:p>
    <w:p>
      <w:r>
        <w:t xml:space="preserve">С тех пор как я впервые праздновала день рождения Сендай-сан, я никак не могу выбрать ей подарок. Что бы я ни рассматривала, всё кажется мне недостаточно хорошим для неё.</w:t>
      </w:r>
    </w:p>
    <w:p>
      <w:r>
        <w:t xml:space="preserve">Даже ожерелье с четырехлистным клевером, которое сейчас у неё на груди, я выбирала очень долго.</w:t>
      </w:r>
    </w:p>
    <w:p>
      <w:r>
        <w:t xml:space="preserve">— Не переживай. Я уже отказалась от идеи обмена подарками.</w:t>
      </w:r>
    </w:p>
    <w:p>
      <w:r>
        <w:t xml:space="preserve">Услышав её бодрый голос, я перевожу взгляд с утконоса, ставшего марионеткой Сендай-сан, на неё саму.</w:t>
      </w:r>
    </w:p>
    <w:p>
      <w:r>
        <w:t xml:space="preserve">— Вместо этого, может, сходим вдвоем посмотреть на рождественские огни?</w:t>
      </w:r>
    </w:p>
    <w:p>
      <w:r>
        <w:t xml:space="preserve">Сендай-сан откладывает утконоса на пол и смотрит на меня с ослепительной улыбкой.</w:t>
      </w:r>
    </w:p>
    <w:p>
      <w:r>
        <w:t xml:space="preserve">— Там же холодно.</w:t>
      </w:r>
    </w:p>
    <w:p>
      <w:r>
        <w:t xml:space="preserve">— Не слишком ли быстрый отказ?</w:t>
      </w:r>
    </w:p>
    <w:p>
      <w:r>
        <w:t xml:space="preserve">— Ты сказала это, зная, что я откажусь. На Рождество мало того что холодно, так ещё и народу полно.</w:t>
      </w:r>
    </w:p>
    <w:p>
      <w:r>
        <w:t xml:space="preserve">Я беру лежащего на полу утконоса и легонько стучу его клювом по колену Сендай-сан.</w:t>
      </w:r>
    </w:p>
    <w:p>
      <w:r>
        <w:t xml:space="preserve">Мне не хочется куда-то идти вдвоем, потому что боюсь, что всё закончится так же, как в прошлое Рождество. Если раз за разом повторять одно и то же в отмеченные дни календаря, они станут незабываемыми, а я этого не хочу.</w:t>
      </w:r>
    </w:p>
    <w:p>
      <w:r>
        <w:t xml:space="preserve">— Если не хочешь смотреть на огни, давай обменяемся подарками.</w:t>
      </w:r>
    </w:p>
    <w:p>
      <w:r>
        <w:t xml:space="preserve">Её звонкий голос звучит так, будто она пытается вырвать меня из воспоминаний о прошлом Рождестве.</w:t>
      </w:r>
    </w:p>
    <w:p>
      <w:r>
        <w:t xml:space="preserve">— Почему ты так зациклилась на этом обмене подарками?</w:t>
      </w:r>
    </w:p>
    <w:p>
      <w:r>
        <w:t xml:space="preserve">Я тычу в упрямую Сендай-сан утконосом, но она хватает плюшевого пингвина, который до этого валялся на кровати, и, отразив атаку, мягко улыбается.</w:t>
      </w:r>
    </w:p>
    <w:p>
      <w:r>
        <w:t xml:space="preserve">— Я просто хочу провести Рождество как-нибудь по-особенному вместе с тобой. Можно было бы просто подарить тебе что-то, но ведь обмен подарками куда больше похож на настоящее совместное Рождество, правда?</w:t>
      </w:r>
    </w:p>
    <w:p>
      <w:r>
        <w:t xml:space="preserve">Похоже, для Сендай-сан «рождественское настроение» неразрывно связано с подарками. Это означает, что она привыкла к Рождеству, где без них не обойтись, и мне невольно хочется узнать о её прошлом.</w:t>
      </w:r>
    </w:p>
    <w:p>
      <w:r>
        <w:t xml:space="preserve">— Мне очень понравился пенал, который ты подарила мне на прошлое Рождество. Я бережно им пользуюсь.</w:t>
      </w:r>
    </w:p>
    <w:p>
      <w:r>
        <w:t xml:space="preserve">Сендай-сан тихо произносит это, ставит пингвина на пол и берет меня за руку.</w:t>
      </w:r>
    </w:p>
    <w:p>
      <w:r>
        <w:t xml:space="preserve">Слова уже вертятся на языке, готовые сорваться с губ.</w:t>
      </w:r>
    </w:p>
    <w:p>
      <w:r>
        <w:t xml:space="preserve">Но они застревают где-то глубоко в горле.</w:t>
      </w:r>
    </w:p>
    <w:p>
      <w:r>
        <w:t xml:space="preserve">Я ставлю утконоса рядом с пингвином.</w:t>
      </w:r>
    </w:p>
    <w:p>
      <w:r>
        <w:t xml:space="preserve">Ты обменивалась подарками с сестрой?</w:t>
      </w:r>
    </w:p>
    <w:p>
      <w:r>
        <w:t xml:space="preserve">Мне очень хочется спросить, но я знаю: стоит задать этот вопрос, как эта мирная атмосфера тут же испарится.</w:t>
      </w:r>
    </w:p>
    <w:p>
      <w:r>
        <w:t xml:space="preserve">Что же делать?</w:t>
      </w:r>
    </w:p>
    <w:p>
      <w:r>
        <w:t xml:space="preserve">Я молча смотрю на неё, и она спрашивает:</w:t>
      </w:r>
    </w:p>
    <w:p>
      <w:r>
        <w:t xml:space="preserve">— Мияги, а тебе нравится твой прошлогодний подарок?</w:t>
      </w:r>
    </w:p>
    <w:p>
      <w:r>
        <w:t xml:space="preserve">— Ты ведь и так знаешь ответ, зачем спрашивать?</w:t>
      </w:r>
    </w:p>
    <w:p>
      <w:r>
        <w:t xml:space="preserve">В отличие от того, о чём я хотела спросить, эти слова слетают с губ легко и непринужденно.</w:t>
      </w:r>
    </w:p>
    <w:p>
      <w:r>
        <w:t xml:space="preserve">С тех пор как наступила зима, я каждый день хожу в университет в синем шарфе, который Сендай-сан подарила мне на прошлое Рождество. Даже если бы он мне не понравился, я бы всё равно носила вещь, подаренную ею, но я бы точно не надевала его каждый день.</w:t>
      </w:r>
    </w:p>
    <w:p>
      <w:r>
        <w:t xml:space="preserve">— Раз тебе нравится, значит, я не зря его подарила.</w:t>
      </w:r>
    </w:p>
    <w:p>
      <w:r>
        <w:t xml:space="preserve">Звучит её радостный голос, и я высвобождаю свою руку из её ладони.</w:t>
      </w:r>
    </w:p>
    <w:p>
      <w:r>
        <w:t xml:space="preserve">— Мияги?</w:t>
      </w:r>
    </w:p>
    <w:p>
      <w:r>
        <w:t xml:space="preserve">Услышав своё имя, я хватаю пингвина за крыло, притягиваю к себе и, обняв его, спрашиваю:</w:t>
      </w:r>
    </w:p>
    <w:p>
      <w:r>
        <w:t xml:space="preserve">— Ното-сан ведь четверокурсница, верно?</w:t>
      </w:r>
    </w:p>
    <w:p>
      <w:r>
        <w:t xml:space="preserve">— Да, но к чему такой внезапный вопрос?</w:t>
      </w:r>
    </w:p>
    <w:p>
      <w:r>
        <w:t xml:space="preserve">Голос Сендай-сан становится чуть ниже, а её улыбка теперь кажется искусственной, словно искусственный цветок.</w:t>
      </w:r>
    </w:p>
    <w:p>
      <w:r>
        <w:t xml:space="preserve">— Просто интересно, куда она собирается устраиваться на работу.</w:t>
      </w:r>
    </w:p>
    <w:p>
      <w:r>
        <w:t xml:space="preserve">— Не знаю. Она не упоминала об этом.</w:t>
      </w:r>
    </w:p>
    <w:p>
      <w:r>
        <w:t xml:space="preserve">— Понятно.</w:t>
      </w:r>
    </w:p>
    <w:p>
      <w:r>
        <w:t xml:space="preserve">Я не умею вести беседу так искусно, как Сендай-сан.</w:t>
      </w:r>
    </w:p>
    <w:p>
      <w:r>
        <w:t xml:space="preserve">Поэтому я не способна облечь в мягкую форму слова, которые могут испортить атмосферу, если их произнести прямо.</w:t>
      </w:r>
    </w:p>
    <w:p>
      <w:r>
        <w:t xml:space="preserve">В итоге я сама назвала имя Ното-сан, хотя прекрасно понимала, что разговор о ней не принесёт ничего хорошего.</w:t>
      </w:r>
    </w:p>
    <w:p>
      <w:r>
        <w:t xml:space="preserve">На самом деле я хочу спросить о другом человеке, но не была готова заговорить о нём сразу. Я выбрала Ното-сан лишь как предлог, чтобы подвести к нужной теме, и от этого осознания того, насколько же я безнадежна в общении, становится тошно.</w:t>
      </w:r>
    </w:p>
    <w:p>
      <w:r>
        <w:t xml:space="preserve">— …А твоя сестра тоже на четвёртом курсе?</w:t>
      </w:r>
    </w:p>
    <w:p>
      <w:r>
        <w:t xml:space="preserve">Мой голос становится тише, и я сжимаю крыло пингвина так сильно, что оно, кажется, может оторваться.</w:t>
      </w:r>
    </w:p>
    <w:p>
      <w:r>
        <w:t xml:space="preserve">— Да. …Хотя я не знаю, куда она собирается устраиваться.</w:t>
      </w:r>
    </w:p>
    <w:p>
      <w:r>
        <w:t xml:space="preserve">Ответ звучит сухо, гораздо холоднее, чем обычно.</w:t>
      </w:r>
    </w:p>
    <w:p>
      <w:r>
        <w:t xml:space="preserve">— Понятно.</w:t>
      </w:r>
    </w:p>
    <w:p>
      <w:r>
        <w:t xml:space="preserve">Разговор замолкает, и я отпускаю крыло пингвина.</w:t>
      </w:r>
    </w:p>
    <w:p>
      <w:r>
        <w:t xml:space="preserve">Сендай-сан молчит.</w:t>
      </w:r>
    </w:p>
    <w:p>
      <w:r>
        <w:t xml:space="preserve">Слова, которые я так хотела произнести, застряли в горле и никак не желают выходить.</w:t>
      </w:r>
    </w:p>
    <w:p>
      <w:r>
        <w:t xml:space="preserve">Я знала, что не стоит произносить слово «сестра».</w:t>
      </w:r>
    </w:p>
    <w:p>
      <w:r>
        <w:t xml:space="preserve">Я жалею об этом, но время не повернуть вспять, оно продолжает идти, и неловкая пауза затягивается. Я отдаю пингвина Сендай-сан и, пытаясь разрядить тяжелую атмосферу, беру её за руку.</w:t>
      </w:r>
    </w:p>
    <w:p>
      <w:r>
        <w:t xml:space="preserve">— …Раньше мы обменивались рождественскими подарками.</w:t>
      </w:r>
    </w:p>
    <w:p>
      <w:r>
        <w:t xml:space="preserve">Она поняла, о чём я хотела спросить? Или просто захотела разрядить обстановку?</w:t>
      </w:r>
    </w:p>
    <w:p>
      <w:r>
        <w:t xml:space="preserve">Не знаю. Но Сендай-сан спокойно рассказывает о том, что я так хотела узнать, а затем добавляет:</w:t>
      </w:r>
    </w:p>
    <w:p>
      <w:r>
        <w:t xml:space="preserve">— А ты, Мияги, с кем-нибудь обменивалась подарками?</w:t>
      </w:r>
    </w:p>
    <w:p>
      <w:r>
        <w:t xml:space="preserve">— Почти никогда. …Когда мама ещё была рядом, я хотела встретить Санта-Клауса и не спала до поздней ночи, а она ругала меня и заставляла ложиться.</w:t>
      </w:r>
    </w:p>
    <w:p>
      <w:r>
        <w:t xml:space="preserve">Раз уж Сендай-сан рассказала то, о чём, вероятно, не хотела говорить, я выпускаю на волю часть своих запертых воспоминаний — не столько в знак благодарности, сколько в ответ на то, что она поделилась со мной.</w:t>
      </w:r>
    </w:p>
    <w:p>
      <w:r>
        <w:t xml:space="preserve">— Какая милая история. Трудно поверить, что это та самая Мияги, которая сейчас пытается предать Рождество забвению.</w:t>
      </w:r>
    </w:p>
    <w:p>
      <w:r>
        <w:t xml:space="preserve">Сендай-сан хихикает, и я бью её по плечу за то, что она говорит неправду.</w:t>
      </w:r>
    </w:p>
    <w:p>
      <w:r>
        <w:t xml:space="preserve">Я сказала, что Рождество отменяется, но я вовсе не пытаюсь стереть его с лица земли. Даже если в прошлом я была такой, сейчас я позволяю этому празднику существовать и вовсе не хочу, чтобы люди, радующиеся Рождеству, исчезли.</w:t>
      </w:r>
    </w:p>
    <w:p>
      <w:r>
        <w:t xml:space="preserve">Я просто хочу спокойно провести этот день.</w:t>
      </w:r>
    </w:p>
    <w:p>
      <w:r>
        <w:t xml:space="preserve">— Мияги, у меня есть предложение.</w:t>
      </w:r>
    </w:p>
    <w:p>
      <w:r>
        <w:t xml:space="preserve">Раздаётся её голос — весёлый, совсем не похожий на тот, что был, когда мы говорили о её сестре.</w:t>
      </w:r>
    </w:p>
    <w:p>
      <w:r>
        <w:t xml:space="preserve">— Подарки дарить не будем, на огни тоже смотреть не обязательно. Так что давай двадцать четвертого устроим с тобой ночевку, Мияги. Только не такую, когда мы просто меняемся комнатами, а настоящую ночевку.</w:t>
      </w:r>
    </w:p>
    <w:p>
      <w:r>
        <w:t xml:space="preserve">— Сендай-сан, ты вечно хочешь устраивать эти ночевки. Мы же и так живем вместе, зачем это нужно?</w:t>
      </w:r>
    </w:p>
    <w:p>
      <w:r>
        <w:t xml:space="preserve">— Не говори так, давай просто сделаем это.</w:t>
      </w:r>
    </w:p>
    <w:p>
      <w:r>
        <w:t xml:space="preserve">В этих ночевках нет никакого глубокого смысла.</w:t>
      </w:r>
    </w:p>
    <w:p>
      <w:r>
        <w:t xml:space="preserve">Я это понимаю, но все равно хмурюсь. Мне неприятно, что я вообще начала задумываться о такой мелочи, и от этого осознания становится противно самой себе.</w:t>
      </w:r>
    </w:p>
    <w:p>
      <w:r>
        <w:t xml:space="preserve">— ...Почему ты так хочешь устроить эту ночевку?</w:t>
      </w:r>
    </w:p>
    <w:p>
      <w:r>
        <w:t xml:space="preserve">— Потому что хочу провести сочельник вместе с тобой и дождаться Санта-Клауса.</w:t>
      </w:r>
    </w:p>
    <w:p>
      <w:r>
        <w:t xml:space="preserve">— ...Сендай-сан, ты ведь издеваешься надо мной, да?</w:t>
      </w:r>
    </w:p>
    <w:p>
      <w:r>
        <w:t xml:space="preserve">Той маленькой девочки, которая ждала Санта-Клауса, во мне больше нет.</w:t>
      </w:r>
    </w:p>
    <w:p>
      <w:r>
        <w:t xml:space="preserve">Я давно знаю, что никакого Санты не существует, а после того, как мама ушла, я больше не жду никаких чудес.</w:t>
      </w:r>
    </w:p>
    <w:p>
      <w:r>
        <w:t xml:space="preserve">— Нет, не издеваюсь. Я просто думаю, что ты милая, и хочу стать частью твоих воспоминаний о том, как ты ждала Санта-Клауса. Поэтому давай устроим ночевку. Мне всё равно, в чьей комнате.</w:t>
      </w:r>
    </w:p>
    <w:p>
      <w:r>
        <w:t xml:space="preserve">Сендай-сан произносит это мягким голосом и крепче сжимает мою руку, которая до сих пор переплетена с её рукой.</w:t>
      </w:r>
    </w:p>
    <w:p>
      <w:r>
        <w:t xml:space="preserve">— ...Я решу в тот же день, — бурчу я в ответ, глядя в пол.</w:t>
      </w:r>
    </w:p>
    <w:p>
      <w:r>
        <w:t xml:space="preserve">— Тогда реши, в какой комнате ты останешься на ночь двадцать четвертого.</w:t>
      </w:r>
    </w:p>
    <w:p>
      <w:r>
        <w:t xml:space="preserve">— Я не об этом. Я решу, будет ли вообще эта ночевка, в сам день праздника.</w:t>
      </w:r>
    </w:p>
    <w:p>
      <w:r>
        <w:t xml:space="preserve">— Реши сейчас.</w:t>
      </w:r>
    </w:p>
    <w:p>
      <w:r>
        <w:t xml:space="preserve">— Сендай-сан, ты можешь сделать что-нибудь странное. Я не хочу решать заранее.</w:t>
      </w:r>
    </w:p>
    <w:p>
      <w:r>
        <w:t xml:space="preserve">— Это значит, если я сделаю что-то странное в сочельник, ночевки не будет?</w:t>
      </w:r>
    </w:p>
    <w:p>
      <w:r>
        <w:t xml:space="preserve">— Разумеется.</w:t>
      </w:r>
    </w:p>
    <w:p>
      <w:r>
        <w:t xml:space="preserve">Я коротко отвечаю и обнимаю утконоса, который скучающе валялся на полу.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