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14 — Без названия</w:t>
      </w:r>
    </w:p>
    <w:p>
      <w:r>
        <w:rPr>
          <w:i/>
          <w:sz w:val="18"/>
        </w:rPr>
        <w:t xml:space="preserve">https://lorachi.baconana.com/novel/693361c0c0a6547f97296129/chapter/14</w:t>
      </w:r>
    </w:p>
    <w:p>
      <w:r>
        <w:t xml:space="preserve">Сейчас её, Лотте, просит о помощи человек, которым она восхищается. Алиша нуждается именно в ней. Хотела сделать её личной горничной тоже ради этого. Неужели она не думала, что Лотте может разочароваться? Или… это значит, что она доверяет ей настолько сильно, включая и это?</w:t>
      </w:r>
    </w:p>
    <w:p>
      <w:r>
        <w:t xml:space="preserve">От такой ситуации в груди Лотте возникло странное возбуждение. Сколько прошло времени — неизвестно. Они просто стояли друг напротив друга, не двигаясь. Наконец Лотте тихо открыла рот.</w:t>
      </w:r>
    </w:p>
    <w:p>
      <w:r>
        <w:t xml:space="preserve">«…Если я исполню просьбу Алиши-сама, вы не будете просить кого-то другого?»</w:t>
      </w:r>
    </w:p>
    <w:p>
      <w:r>
        <w:t xml:space="preserve">«! Конечно нет. Ведь я прошу именно тебя».</w:t>
      </w:r>
    </w:p>
    <w:p>
      <w:r>
        <w:t xml:space="preserve">«…Понятно. Тогда… прикажите мне».</w:t>
      </w:r>
    </w:p>
    <w:p>
      <w:r>
        <w:t xml:space="preserve">«…Прикажете?»</w:t>
      </w:r>
    </w:p>
    <w:p>
      <w:r>
        <w:t xml:space="preserve">Алиша слегка удивилась словам Лотте.</w:t>
      </w:r>
    </w:p>
    <w:p>
      <w:r>
        <w:t xml:space="preserve">«Да, прикажите. Я ведь горничная, служащая Алише-сама… Если это будет приказ — я подчинюсь».</w:t>
      </w:r>
    </w:p>
    <w:p>
      <w:r>
        <w:t xml:space="preserve">Это был вывод, к которому пришла Лотте. Если это приказ — она сможет принять это как работу. Сможет ли она действительно отстраниться — неизвестно, но это единственный ответ, который она сейчас нашла.</w:t>
      </w:r>
    </w:p>
    <w:p>
      <w:r>
        <w:t xml:space="preserve">«…Приказ. Если это приказ — ты послушаешься?»</w:t>
      </w:r>
    </w:p>
    <w:p>
      <w:r>
        <w:t xml:space="preserve">«Да».</w:t>
      </w:r>
    </w:p>
    <w:p>
      <w:r>
        <w:t xml:space="preserve">На подтверждающий вопрос Алиши Лотте кивнула. Приказать «повали меня» — звучит странно, но Алиша приняла предложение и явно обрадовалась.</w:t>
      </w:r>
    </w:p>
    <w:p>
      <w:r>
        <w:t xml:space="preserve">«Поняла. Лотте, повали меня. Это твой приказ».</w:t>
      </w:r>
    </w:p>
    <w:p>
      <w:r>
        <w:t xml:space="preserve">«…Поняла. Если Алиша-сама так сильно этого хочет — я вас повалю».</w:t>
      </w:r>
    </w:p>
    <w:p>
      <w:r>
        <w:t xml:space="preserve">«! Правда…?»</w:t>
      </w:r>
    </w:p>
    <w:p>
      <w:r>
        <w:t xml:space="preserve">Почему-то Алиша снова выглядела удивлённой.</w:t>
      </w:r>
    </w:p>
    <w:p>
      <w:r>
        <w:t xml:space="preserve">«Почему Алиша-сама удивляется?»</w:t>
      </w:r>
    </w:p>
    <w:p>
      <w:r>
        <w:t xml:space="preserve">«П-потому что… это же странная просьба, правда».</w:t>
      </w:r>
    </w:p>
    <w:p>
      <w:r>
        <w:t xml:space="preserve">«Это да. Именно поэтому я и прошу, чтобы это было приказом».</w:t>
      </w:r>
    </w:p>
    <w:p>
      <w:r>
        <w:t xml:space="preserve">Чтобы воспринимать как работу.</w:t>
      </w:r>
    </w:p>
    <w:p>
      <w:r>
        <w:t xml:space="preserve">«Честно говоря, я думала, что ты откажешься».</w:t>
      </w:r>
    </w:p>
    <w:p>
      <w:r>
        <w:t xml:space="preserve">«…Я и сейчас в сомнениях».</w:t>
      </w:r>
    </w:p>
    <w:p>
      <w:r>
        <w:t xml:space="preserve">«Но всё равно сделаешь?»</w:t>
      </w:r>
    </w:p>
    <w:p>
      <w:r>
        <w:t xml:space="preserve">«Да. Если так я смогу защитить Алишу-сама».</w:t>
      </w:r>
    </w:p>
    <w:p>
      <w:r>
        <w:t xml:space="preserve">Именно так — это нужно, чтобы защитить Алишу. Достаточно, чтобы Лотте согласилась — всё ради неё.</w:t>
      </w:r>
    </w:p>
    <w:p>
      <w:r>
        <w:t xml:space="preserve">«…Спасибо. Я рада, что обратилась именно к тебе».</w:t>
      </w:r>
    </w:p>
    <w:p>
      <w:r>
        <w:t xml:space="preserve">Алиша искренне улыбнулась и снова взяла Лотте за руку. Лотте горько усмехнулась про себя: сердце каждый раз так реагирует.</w:t>
      </w:r>
    </w:p>
    <w:p>
      <w:r>
        <w:t xml:space="preserve">Она пообещала повалить Алишу. Теперь отступать нельзя — нужно собраться с духом.</w:t>
      </w:r>
    </w:p>
    <w:p>
      <w:r>
        <w:t xml:space="preserve">«Тогда можно прямо сейчас?»</w:t>
      </w:r>
    </w:p>
    <w:p>
      <w:r>
        <w:t xml:space="preserve">«П-прямо сейчас?!»</w:t>
      </w:r>
    </w:p>
    <w:p>
      <w:r>
        <w:t xml:space="preserve">«Я же хочу именно сейчас».</w:t>
      </w:r>
    </w:p>
    <w:p>
      <w:r>
        <w:t xml:space="preserve">Времени даже на моральную подготовку не дали. Алиша потянула Лотте за руку, и они снова подошли к кровати. Алиша села на край, Лотте встала перед ней.</w:t>
      </w:r>
    </w:p>
    <w:p>
      <w:r>
        <w:t xml:space="preserve">«Тогда прошу».</w:t>
      </w:r>
    </w:p>
    <w:p>
      <w:r>
        <w:t xml:space="preserve">Сказав это, Алиша осталась сидеть в ожидании.</w:t>
      </w:r>
    </w:p>
    <w:p>
      <w:r>
        <w:t xml:space="preserve">«Э-это… ещё раз уточню: просто повалить, да…?»</w:t>
      </w:r>
    </w:p>
    <w:p>
      <w:r>
        <w:t xml:space="preserve">Лотте и представить не могла, что будет уточнять такое.</w:t>
      </w:r>
    </w:p>
    <w:p>
      <w:r>
        <w:t xml:space="preserve">«Да. Я видела такое в бэд-сценах».</w:t>
      </w:r>
    </w:p>
    <w:p>
      <w:r>
        <w:t xml:space="preserve">Алиша ответила спокойно.</w:t>
      </w:r>
    </w:p>
    <w:p>
      <w:r>
        <w:t xml:space="preserve">«Б-бэд-сцены…!? Э-э… заранее скажу: я тоже интересуюсь, но знаний у меня никаких…»</w:t>
      </w:r>
    </w:p>
    <w:p>
      <w:r>
        <w:t xml:space="preserve">Лотте начала оправдываться. В книгах, которые она читала от скуки, сцен с «повалить» было полно. Такое встречается в обычной литературе. Но книга Алиши была куда откровеннее. И наверняка не одна — судя по рассказам, она покупала их во время экспедиций. Где-то в этой комнате спрятана целая коллекция… Лотте даже подумала о таком.</w:t>
      </w:r>
    </w:p>
    <w:p>
      <w:r>
        <w:t xml:space="preserve">Конечно, она не знала всех книг Алиши. Поэтому и не понимала точно, чего именно та хочет.</w:t>
      </w:r>
    </w:p>
    <w:p>
      <w:r>
        <w:t xml:space="preserve">«Но интерес ведь есть?»</w:t>
      </w:r>
    </w:p>
    <w:p>
      <w:r>
        <w:t xml:space="preserve">«Н-ну… обычный».</w:t>
      </w:r>
    </w:p>
    <w:p>
      <w:r>
        <w:t xml:space="preserve">Обычный — в смысле нормальный, общепринятый. Девушки её возраста обычно хоть немного интересуются. Не все, конечно, и многим стыдно читать такое.</w:t>
      </w:r>
    </w:p>
    <w:p>
      <w:r>
        <w:t xml:space="preserve">«Интереса достаточно».</w:t>
      </w:r>
    </w:p>
    <w:p>
      <w:r>
        <w:t xml:space="preserve">«Знаний у меня тоже только на уровне общего представления».</w:t>
      </w:r>
    </w:p>
    <w:p>
      <w:r>
        <w:t xml:space="preserve">«Тогда покажи мне это общее представление?»</w:t>
      </w:r>
    </w:p>
    <w:p>
      <w:r>
        <w:t xml:space="preserve">Лотте, наверное, зря сказала «общее представление». Она ведь и сама не знает, что именно считается «общим».</w:t>
      </w:r>
    </w:p>
    <w:p>
      <w:r>
        <w:t xml:space="preserve">«——»</w:t>
      </w:r>
    </w:p>
    <w:p>
      <w:r>
        <w:t xml:space="preserve">Лотте замолчала. Что ни говори — отступать уже поздно. Нужно делать. Ладони вспотели — она незаметно вытерла их о передник. Закрыв глаза, Лотте несколько раз глубоко вдохнула, стараясь успокоить напряжение.</w:t>
      </w:r>
    </w:p>
    <w:p>
      <w:r>
        <w:t xml:space="preserve">(Нужно сделать, нужно… это же работа.)</w:t>
      </w:r>
    </w:p>
    <w:p>
      <w:r>
        <w:t xml:space="preserve">Она повторяла это про себя снова и снова, словно заклинание. Тот, кого она сейчас будет валить, — человек, которым она восхищается. Честно, Лотте не знала, выдержит ли её сердце. Она даже представить не могла такую ситуацию.</w:t>
      </w:r>
    </w:p>
    <w:p>
      <w:r>
        <w:t xml:space="preserve">Открыв глаза, она увидела перед собой Алишу — с лицом, полным ожидания. Лотте видела Алишу, сражающуюся с мечом в руках, защищающую людей. Тогда она была невероятно крутой. Лотте так хотела быть ей полезной — и вот наконец момент… но сейчас Алиша совсем другая. Желание быть поваленной и предвкушение, что оно вот-вот исполнится, — она словно соблазняла Лотте.</w:t>
      </w:r>
    </w:p>
    <w:p>
      <w:r>
        <w:t xml:space="preserve">«…Какое у вас сейчас лицо… вы же принцесса-рыцарь, объект всеобщего восхищения».</w:t>
      </w:r>
    </w:p>
    <w:p>
      <w:r>
        <w:t xml:space="preserve">Слова сами собой слетели с губ Лотте.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