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Сонода Уми</w:t>
      </w:r>
    </w:p>
    <w:p>
      <w:r>
        <w:rPr>
          <w:b/>
          <w:sz w:val="32"/>
        </w:rPr>
        <w:t xml:space="preserve">Глава 6 — Нужный человек в нужном месте</w:t>
      </w:r>
    </w:p>
    <w:p>
      <w:r>
        <w:rPr>
          <w:i/>
          <w:sz w:val="18"/>
        </w:rPr>
        <w:t xml:space="preserve">https://lorachi.baconana.com/novel/693a36e4c9158654a48d9653/chapter/6</w:t>
      </w:r>
    </w:p>
    <w:p>
      <w:r>
        <w:t xml:space="preserve">Я еще раз затягиваю шнур своей хакамы, надеваю черный нагрудник и, открывая дверь, слышу свистящие звуки выпускаемых стрел.</w:t>
      </w:r>
    </w:p>
    <w:p>
      <w:r>
        <w:t xml:space="preserve">Голоса поднимаются, когда стрелы поражают центр мишени. Это напряженное чувство пробуждает воспоминания о далеком прошлом.</w:t>
      </w:r>
    </w:p>
    <w:p>
      <w:r>
        <w:t xml:space="preserve">В последние выходные июля я отправилась в спортивный институт района Тиёда, чтобы принять участие в соревнованиях по стрельбе из лука. Я не хотела, чтобы меня поняли неправильно, поэтому написала всё ясно, ведь я ушла из клуба стрельбы из лука. Но мои младшие товарищи рассчитывали на меня, чтобы я помогла им только в этот раз.</w:t>
      </w:r>
    </w:p>
    <w:p>
      <w:r>
        <w:t xml:space="preserve">— Следующие — клуб стрельбы из лука Отонокидзака. Пожалуйста, постройтесь. Команда из 5 человек. Я иду на последнюю позицию стрельбища и расставляю ноги.</w:t>
      </w:r>
    </w:p>
    <w:p>
      <w:r>
        <w:t xml:space="preserve">Что важно в стрельбе из лука, так это изящно натянуть лук и поразить цель. В этом нет ничего конкретного, просто изящно поразить цель.</w:t>
      </w:r>
    </w:p>
    <w:p>
      <w:r>
        <w:t xml:space="preserve">Я выдыхаю, думая: «Важно успокоить дыхание и сконцентрироваться». Окружение затихает. Мир безмолвен. Словно я нахожусь в мире, где время остановилось.</w:t>
      </w:r>
    </w:p>
    <w:p>
      <w:r>
        <w:t xml:space="preserve">Медленно я поднимаю свой лук.</w:t>
      </w:r>
    </w:p>
    <w:p>
      <w:r>
        <w:t xml:space="preserve">Оттуда, где я стреляю, не существует ничего, кроме того, что передо мной. Только черно-белая мишень, стоящая прямо. Мой разум пуст, и мое тело обращено к цели. Я натягиваю тетиву, не торопясь. «Вжух».</w:t>
      </w:r>
    </w:p>
    <w:p>
      <w:r>
        <w:t xml:space="preserve">Я разжимаю пальцы, и стрела летит на полной скорости. Я чувствую, как немного энергии покидает мое тело, и в то же время начинают нарастать аплодисменты.</w:t>
      </w:r>
    </w:p>
    <w:p>
      <w:r>
        <w:t xml:space="preserve">— Все четыре мишени поражены.</w:t>
      </w:r>
    </w:p>
    <w:p>
      <w:r>
        <w:t xml:space="preserve">Я давно забыла это чувство. Такое ощущение, будто я только что избавилась от чего-то, что накапливалось внутри меня. Внезапно став такой счастливой, я не знаю, почему мои щеки краснеют. Я слегка наклонила голову и поблагодарила, отходя в заднюю часть стрельбища.</w:t>
      </w:r>
    </w:p>
    <w:p>
      <w:r>
        <w:t xml:space="preserve">— Вы попали во все цели! Как и ожидалось от Соноды-семпай. Спасибо за сегодняшний день. — Мы устремили взоры на зелень газона, сидя на краю додзё. Моя кохай опустила голову, сидя рядом со мной.</w:t>
      </w:r>
    </w:p>
    <w:p>
      <w:r>
        <w:t xml:space="preserve">— Я просто внезапно ушла из клуба и доставила всем неприятности, это меньшее, что я могла сделать. — Я подмигнула. Она отшатнулась, словно дрожа. Ей не обязательно было реагировать так бурно. Похоже, мне еще далеко до подражания Эли.</w:t>
      </w:r>
    </w:p>
    <w:p>
      <w:r>
        <w:t xml:space="preserve">— Атмосфера вокруг вас где-то изменилась. Было так одиноко. Вы правда не вернетесь в клуб стрельбы из лука? Вы такая сильная, это пустая трата... — Меня немного беспокоит, что она смотрит на меня так, словно цепляется за меня.</w:t>
      </w:r>
    </w:p>
    <w:p>
      <w:r>
        <w:t xml:space="preserve">— Это потому, что все старались изо всех сил.</w:t>
      </w:r>
    </w:p>
    <w:p>
      <w:r>
        <w:t xml:space="preserve">— Это неправда! Причина, по которой мы победили, в основном в том, что семпай была там. Все могут стрелять со спокойным сердцем. Разве вы не сильнейший лучник в истории клуба стрельбы из лука Отоноки, непобедимый Ас? Во время соревнований летом я слышала, как разные школы распускали слухи. К тому же они думали, что мы привезли не ту группу. Все пришли посмотреть на Соноду-семпай. «Почему Соноды из Отоноки здесь нет?», «Если Соноды из Отоноки здесь нет, они могут вообще никуда не попасть». Это было так досадно для меня. — Слезы начали наворачиваться на её глазах.</w:t>
      </w:r>
    </w:p>
    <w:p>
      <w:r>
        <w:t xml:space="preserve">— Мне жаль...</w:t>
      </w:r>
    </w:p>
    <w:p>
      <w:r>
        <w:t xml:space="preserve">— Сонода-семпай, пожалуйста, вернитесь в клуб стрельбы из лука. Быть дочерью семьи, известной своим мастерством в стрельбе из лука, и не вступить в клуб — это неслыханно. — Я возвращаю ей напиток. У меня послеобеденная тренировка после этого.</w:t>
      </w:r>
    </w:p>
    <w:p>
      <w:r>
        <w:t xml:space="preserve">— Прошу прощения за опоздание. Я только что вернулась, — говорю я, взбежав по лестнице и открыв дверь.</w:t>
      </w:r>
    </w:p>
    <w:p>
      <w:r>
        <w:t xml:space="preserve">— Что случилось, Умиччи? Такая почтительность делает тебя такой милой! — Нико подходит ко мне и гладит по щеке.</w:t>
      </w:r>
    </w:p>
    <w:p>
      <w:r>
        <w:t xml:space="preserve">— А-а-ахх.</w:t>
      </w:r>
    </w:p>
    <w:p>
      <w:r>
        <w:t xml:space="preserve">Верно. Это тренировка $\mu$'s, а не клуб стрельбы из лука. Похоже, помощь тем ребятам вернула меня к моему старому «я».</w:t>
      </w:r>
    </w:p>
    <w:p>
      <w:r>
        <w:t xml:space="preserve">— С возвращением! Как прошло соревнование? — Маки и та, с кем она разговаривала, Хонока, поворачиваются и смотрят на меня.</w:t>
      </w:r>
    </w:p>
    <w:p>
      <w:r>
        <w:t xml:space="preserve">— По крайней мере, я сделала свою работу, — когда я произношу эти слова, Котори улыбается и говорит:</w:t>
      </w:r>
    </w:p>
    <w:p>
      <w:r>
        <w:t xml:space="preserve">— Вау! Хоть ты и не участвовала долгое время, ты легко выиграла!</w:t>
      </w:r>
    </w:p>
    <w:p>
      <w:r>
        <w:t xml:space="preserve">— Это было всего лишь небольшое районное соревнование.</w:t>
      </w:r>
    </w:p>
    <w:p>
      <w:r>
        <w:t xml:space="preserve">— Даже если ты так говоришь, ты всё равно выиграла. Уми и правда Непобедимая Королева Стрельбы из лука-ня!</w:t>
      </w:r>
    </w:p>
    <w:p>
      <w:r>
        <w:t xml:space="preserve">Хонока затем улыбнулась.</w:t>
      </w:r>
    </w:p>
    <w:p>
      <w:r>
        <w:t xml:space="preserve">— Уми-чан, я знаю, что ты устала, но раз уж мы все здесь собрались. Давайте начнем репетировать шаги новой песни для Летних Концертов!</w:t>
      </w:r>
    </w:p>
    <w:p>
      <w:r>
        <w:t xml:space="preserve">— Так точно!</w:t>
      </w:r>
    </w:p>
    <w:p>
      <w:r>
        <w:t xml:space="preserve">Тем не менее, я чувствую себя прекрасно, репетируя для живых выступлений, которые пройдут этим летом.</w:t>
      </w:r>
    </w:p>
    <w:p>
      <w:r>
        <w:t xml:space="preserve">Не так много клубов приходили заниматься своей деятельностью. Соревнование поблизости выглядит как матч детской бейсбольной лиги.</w:t>
      </w:r>
    </w:p>
    <w:p>
      <w:r>
        <w:t xml:space="preserve">Играет песня «1,2 Jump with a Summer coloured Smile!». Это новая песня, которую мы сделали специально для летних концертов. Сказочный, быстрый ритм, отличающийся от того, что мы обычно делаем. Очень жизнерадостная, с приятным чувством, очень по-летнему звучащая песня. Я продолжаю танцевать, чувствуя себя хорошо из-за победы ранее. А?</w:t>
      </w:r>
    </w:p>
    <w:p>
      <w:r>
        <w:t xml:space="preserve">Что? П-погодите. Простите. Это немного сложно. Я пытаюсь прийти в себя. Я пытаюсь догнать. Я сбиваюсь с ритма. Эм... Поднять руки здесь, обменяться взглядами, Раз, Два, эм... А, я подняла не ту руку!? А, я не успею. Ч-что мне делать?</w:t>
      </w:r>
    </w:p>
    <w:p>
      <w:r>
        <w:t xml:space="preserve">— Стоп! Остановите музыку. — Нико поднимает руку, и Котори останавливает музыку. — Что случилось, Уми-чан? Ты забыла хореографию? — Она прикладывает палец к губам. — Простите, дело не в этом. Я просто выпадаю из темпа.</w:t>
      </w:r>
    </w:p>
    <w:p>
      <w:r>
        <w:t xml:space="preserve">Ах... Я ложусь и отдыхаю. — Уми-чан, ты ведь только что была на соревновании по стрельбе из лука этим утром. Уверена, ты устала, — говорит Котори, гладя меня по голове. Я закрываю глаза.</w:t>
      </w:r>
    </w:p>
    <w:p>
      <w:r>
        <w:t xml:space="preserve">— Вероятно, это потому, что она так долго практиковала японские танцы, что её ритм отстает. Хоть она и талантлива, она немного медленная. Её центр тяжести немного низковат...</w:t>
      </w:r>
    </w:p>
    <w:p>
      <w:r>
        <w:t xml:space="preserve">Мой ритм отстает? Мой центр тяжести смещен из-за японских танцев? Я не особо слышу, что говорит Маки, потому что у меня кружится голова.</w:t>
      </w:r>
    </w:p>
    <w:p>
      <w:r>
        <w:t xml:space="preserve">— Эм... — сказала я, поднимая голову и видя обеспокоенные лица Хоноки и Котори.</w:t>
      </w:r>
    </w:p>
    <w:p>
      <w:r>
        <w:t xml:space="preserve">— Ты в порядке, Уми-чан? Думаю, тебе лучше отдохнуть. — Я попыталась отказаться, но...</w:t>
      </w:r>
    </w:p>
    <w:p>
      <w:r>
        <w:t xml:space="preserve">Думая, что я получила тепловой удар из-за нахождения под сияющим летним солнцем, Котори заставила меня отдохнуть. Я знала, что мне следовало попить воды.</w:t>
      </w:r>
    </w:p>
    <w:p>
      <w:r>
        <w:t xml:space="preserve">В тени у лестничной клетки я смотрела, как они продолжают с того места, где мы остановились, пока я пью Pocari Sweat из холодильника. Даже с пустым местом, где должна была быть я, их танец великолепен. С влажным полотенцем на голове меня клонит в сон, пока я наблюдаю за ними.</w:t>
      </w:r>
    </w:p>
    <w:p>
      <w:r>
        <w:t xml:space="preserve">Я вспомнила, что сказала Маки ранее. Медленный ритм, низкий центр тяжести... Честно говоря, эти слова ранят. С учетом сказанного, это меня действительно поразило.</w:t>
      </w:r>
    </w:p>
    <w:p>
      <w:r>
        <w:t xml:space="preserve">С самого детства я постоянно слушала ритмы киёмото и нагаута, тренируясь в японских танцах. Мой центр тяжести низок из-за того, как я полностью дисциплинировала себя для боевых искусств. Это то, что было вбито в меня давным-давно, абсолютные основы дисциплины и ритм моего дома.</w:t>
      </w:r>
    </w:p>
    <w:p>
      <w:r>
        <w:t xml:space="preserve">Я не так талантлива в музыке, в отличие от Маки, поэтому не могу этого объяснить. Даже тогда я хорошо это понимаю. Эта бодрая, высокоэнергичная летняя песня — другая. Она слишком другая.</w:t>
      </w:r>
    </w:p>
    <w:p>
      <w:r>
        <w:t xml:space="preserve">Я вздыхаю в отчаянии.</w:t>
      </w:r>
    </w:p>
    <w:p>
      <w:r>
        <w:t xml:space="preserve">Возможно, это первый раз в моей жизни. Есть что-то, чего я не могу сделать. Это въелось в меня. Всё, что я пытаюсь сделать, напрасно.</w:t>
      </w:r>
    </w:p>
    <w:p>
      <w:r>
        <w:t xml:space="preserve">Я вспомнила быстрый ритм. Если подумать, я чувствовала себя не в своей тарелке в то время. Может, я просто еще не привыкла. Это потому, что раньше я не интересовалась песнями айдолов.</w:t>
      </w:r>
    </w:p>
    <w:p>
      <w:r>
        <w:t xml:space="preserve">Летний концерт так близко, а я здесь, не способная успевать.</w:t>
      </w:r>
    </w:p>
    <w:p>
      <w:r>
        <w:t xml:space="preserve">Нормально ли это? Нет, это совсем не хорошо.</w:t>
      </w:r>
    </w:p>
    <w:p>
      <w:r>
        <w:t xml:space="preserve">Честно, что мне делать? Я начинаю немного скучать по этому.</w:t>
      </w:r>
    </w:p>
    <w:p>
      <w:r>
        <w:t xml:space="preserve">Мои четыре стрелы, поражающие цель, радостные крики в додзё и комплименты моей младшей напарницы. Я помню победу на Районном Соревновании. Мое сердце счастливо бьется. То время, то место. Вклад в победу команды. Но сейчас...</w:t>
      </w:r>
    </w:p>
    <w:p>
      <w:r>
        <w:t xml:space="preserve">Должна ли я действительно быть здесь? Я сравниваю себя с остальными 8 участницами. Я белая ворона. Неужели место, которому я принадлежу, не здесь? Но...</w:t>
      </w:r>
    </w:p>
    <w:p>
      <w:r>
        <w:t xml:space="preserve">Я проводила время, гуляя по Акихабаре. Я отказалась от просьбы Хоноки и Рин пойти поесть блинов. Я сказала, что есть вещи, о которых я хотела бы подумать. Прежде чем я это осознала, мои ноги привели меня в противоположном направлении от дома, в переулки, в хаотичный торговый район Акихабары.</w:t>
      </w:r>
    </w:p>
    <w:p>
      <w:r>
        <w:t xml:space="preserve">— Что мне делать? — прошептала я. Правда, что мне делать? Зачем я пришла сюда? Я не знаю. Я поднимаю глаза и вижу огромную вывеску.</w:t>
      </w:r>
    </w:p>
    <w:p>
      <w:r>
        <w:t xml:space="preserve">Айдол.... Магазин? Что это за магазин такой? Понятия не имею. Обычно я бы просто повернула назад. Однако я хочу чего-то прямо сейчас... чего-то, за что можно ухватиться. Хотя бы маленькую подсказку. Пока я готовилась подняться на один этаж в многоквартирном здании...</w:t>
      </w:r>
    </w:p>
    <w:p>
      <w:r>
        <w:t xml:space="preserve">— О, Уми-чан!</w:t>
      </w:r>
    </w:p>
    <w:p>
      <w:r>
        <w:t xml:space="preserve">— Ох, отказываться от блинов и мчаться в такое место — это нечестно, Уми-чан! — Внезапно тело Нико летит на меня. В моем замешательстве она начинает тереться об меня.</w:t>
      </w:r>
    </w:p>
    <w:p>
      <w:r>
        <w:t xml:space="preserve">— Редко увидишь тебя здесь. Ты за покупками? — Котори улыбнулась. Похоже, она держит огромный пакет с логотипом магазина.</w:t>
      </w:r>
    </w:p>
    <w:p>
      <w:r>
        <w:t xml:space="preserve">— Н-нет, я просто... — я импульсивно среагировала. Зачем я это сделала? Мне просто было искренне любопытно, что это за магазин.</w:t>
      </w:r>
    </w:p>
    <w:p>
      <w:r>
        <w:t xml:space="preserve">— Значит, ты пришла исследовать про айдолов? Хороший выбор, Уми-чан! Это место забито товарами с айдолами, как следует из названия. Нико-нии тоже пришла сюда, чтобы заценить. Котори пришла за референсами для создания костюмов. Этот магазин дает отличные ориентиры. Верно, иди посмотри! Это так интересно!</w:t>
      </w:r>
    </w:p>
    <w:p>
      <w:r>
        <w:t xml:space="preserve">Нико заглянула мне в лицо; лицо Нико, когда она улыбается — удивительное зрелище.</w:t>
      </w:r>
    </w:p>
    <w:p>
      <w:r>
        <w:t xml:space="preserve">Мы поднимаемся по темной лестнице. Эхо хаоса внутри маленького магазинчика слышно с небес. Проход едва ли достаточно широк, чтобы прошел один человек. Выставленные товары были не просто CD и DVD айдол-групп; там были журналы, книги, карточки, талисманы, ремешки и все прочие аксессуары.</w:t>
      </w:r>
    </w:p>
    <w:p>
      <w:r>
        <w:t xml:space="preserve">Или так я думала.</w:t>
      </w:r>
    </w:p>
    <w:p>
      <w:r>
        <w:t xml:space="preserve">От банных полотенец до сценических костюмов (интересно, настоящие ли они) — всё было выстроено в ряд. Дакимакура с напечатанным изображением человека. Воу, это что, в натуральную величину?</w:t>
      </w:r>
    </w:p>
    <w:p>
      <w:r>
        <w:t xml:space="preserve">— О, Уми-чан! Подушки для обнимашек привлекли твое внимание, а? Ты неожиданно взрослая. Эти подушки сделаны для мальчиков, чтобы спать, обнимая их вот так. Смотри! Ты можешь поцеловать её вот так. — Пока Нико «выступала», Котори издала «кья!». Тем временем у меня закружилась голова, казалось, что мир внезапно перевернулся на 180 градусов. Словно я попала в другой мир.</w:t>
      </w:r>
    </w:p>
    <w:p>
      <w:r>
        <w:t xml:space="preserve">— Я думала, айдолы продают только CD, — сказала я.</w:t>
      </w:r>
    </w:p>
    <w:p>
      <w:r>
        <w:t xml:space="preserve">— Если они будут сдерживать себя так, они не выживут в суровом мире развлечений. Вот почему тебе стоит перестать быть такой скромной, Уми-чан. Оторвись по полной, как айдолы в наши дни. Если будешь продолжать быть собой, я уведу твоих фанатов... — и в этот момент...</w:t>
      </w:r>
    </w:p>
    <w:p>
      <w:r>
        <w:t xml:space="preserve">— Э-Это A-RISE!</w:t>
      </w:r>
    </w:p>
    <w:p>
      <w:r>
        <w:t xml:space="preserve">Это были голоса милых молодых девушек. По ту сторону полки стояли две девочки в форме, которую я не узнаю. Они ученицы средней школы? Они смотрели на этот магазин с восхищением, словно очень хорошо с ним знакомы. Глаза этих девочек сияют, пока они стоят перед уголком с товарами A-RISE. A-RISE — это группа школьных айдолов, представляющая академию UTX, которая находится на Акихабаре вместе с Отонокидзакой.</w:t>
      </w:r>
    </w:p>
    <w:p>
      <w:r>
        <w:t xml:space="preserve">— О нет! Прячьтесь!</w:t>
      </w:r>
    </w:p>
    <w:p>
      <w:r>
        <w:t xml:space="preserve">Нико заставляет нас присесть, пригибая наши головы. Зачем? Услышав сигнал, Нико шепчет мне на ухо:</w:t>
      </w:r>
    </w:p>
    <w:p>
      <w:r>
        <w:t xml:space="preserve">— Мы ведь школьные айдолы, верно? Если нас найдут фанаты, это может обернуться проблемами. Да, я уверена, эти девочки — фанатки A-RISE, но мне кажется, это не имеет значения. У нас даже нет ни одного продукта пока. Я не могу сдержать горькую улыбку. Мне становится интересно. Мы решили подглядеть через щели в полках. Пытаясь сдержать свое волнение, они оценивали товары тут и там. Они говорили вещи вроде: «Этот ремешок с Андзю-чан лучший» и «Я очень хочу набор для ногтей Киры-сама, но он такой дорогой, я не могу купить его в этом месяце». Эти двое весело болтают об этом друг с другом. Разглядывая карточки, шепча кто знает что о той рукописной табличке в углу, хихикая и обнимая друг друга.</w:t>
      </w:r>
    </w:p>
    <w:p>
      <w:r>
        <w:t xml:space="preserve">Эти глаза сверкали. Словно во сне, их глаза сияли.</w:t>
      </w:r>
    </w:p>
    <w:p>
      <w:r>
        <w:t xml:space="preserve">— Похоже, даже маленькие девочки здесь закупаются.</w:t>
      </w:r>
    </w:p>
    <w:p>
      <w:r>
        <w:t xml:space="preserve">— Ну, очевидно! Айдолы популярны и у мальчиков, и у девочек. Ученики начальной школы предпочитают школьных айдолов бойз-бендам. Группы, которые не популярны у девочек, никогда не добьются успеха. — Нико энергично излагает свою точку зрения.</w:t>
      </w:r>
    </w:p>
    <w:p>
      <w:r>
        <w:t xml:space="preserve">Яркость на их лицах отличается от того, что есть у Хоноки, Нико, Котори... нет, от того, что есть у участниц $\mu$'s. Она передает блестящую форму трепетного счастья. Это, вероятно, восхищение человеком, которого они любят. Кажется, я могу понять.</w:t>
      </w:r>
    </w:p>
    <w:p>
      <w:r>
        <w:t xml:space="preserve">Чистое, искреннее восхищение, что-то, что невозможно контролировать.</w:t>
      </w:r>
    </w:p>
    <w:p>
      <w:r>
        <w:t xml:space="preserve">Так болезненно ярко и дорого, восхищаясь ярким существом, которым, как они думают, они никогда не смогут стать, даже если этот человек того же пола. Хотя казалось, что это не имеет отношения к делу, это явно просто кто-то думает о другом человеке только с чистыми помыслами. В моем случае этот кто-то очень близок мне, иногда эти чувства заставляют меня попадать в различные хаотичные ситуации.</w:t>
      </w:r>
    </w:p>
    <w:p>
      <w:r>
        <w:t xml:space="preserve">Глядя на них, мое сердце забилось чаще. Странно, это своего рода заразно, не так ли?</w:t>
      </w:r>
    </w:p>
    <w:p>
      <w:r>
        <w:t xml:space="preserve">Пока я пытаюсь унять свое бешеное сердцебиение...</w:t>
      </w:r>
    </w:p>
    <w:p>
      <w:r>
        <w:t xml:space="preserve">— Вау! Уми-чан, тебе это идет! — Котори занималась своими делами в своем темпе и рассматривала товары на полке. Кажется, она надела что-то мне на голову. Хм...</w:t>
      </w:r>
    </w:p>
    <w:p>
      <w:r>
        <w:t xml:space="preserve">— Это очень мило! Мне стоит включить это в следующий костюм Уми. — Котори подносит зеркало к моему лицу.</w:t>
      </w:r>
    </w:p>
    <w:p>
      <w:r>
        <w:t xml:space="preserve">Глядя на свое отражение, я вижу ободок на своей голове, а на нем пару пушистых белых кошачьих ушек.</w:t>
      </w:r>
    </w:p>
    <w:p>
      <w:r>
        <w:t xml:space="preserve">— ....!!!</w:t>
      </w:r>
    </w:p>
    <w:p>
      <w:r>
        <w:t xml:space="preserve">Я думала, мое сердце выпрыгнет через рот. Звук, который я издала, разнесся эхом, но слова не выходили. Мое тело окаменело, я не могла снять это сразу же.</w:t>
      </w:r>
    </w:p>
    <w:p>
      <w:r>
        <w:t xml:space="preserve">— Тебе идет. Ты собираешься это купить?</w:t>
      </w:r>
    </w:p>
    <w:p>
      <w:r>
        <w:t xml:space="preserve">Пока Котори продолжала говорить, мои глаза были прикованы к отражению в зеркале. Мое сердце бьется быстро только из-за того, что я увидела раньше, верно? Ни за что мне это не подойдет. Я хотела успокоиться и сказать это. Мои слова не выходят, и тело не двигается. Я могу только продолжать пялиться на себя в зеркало. Почему внутри груди чувствуется легкий зуд?</w:t>
      </w:r>
    </w:p>
    <w:p>
      <w:r>
        <w:t xml:space="preserve">То, что сказала Котори. Может ли быть, что мое отражение становится более очаровательным? Или это просто мое воображение? Эти белые пушистые кошачьи ушки. Я выгляжу как другой человек в них. Совершенно не похожа на строгую мастерицу боевых искусств Уми, полностью девчачья версия меня. Мое тело внезапно кажется легче. Что мне делать? Делать такие вещи... С детства я носила только простую одежду темных цветов. Глубоко внутри я спрашиваю себя: «Действительно ли нормально, если я надену это?».</w:t>
      </w:r>
    </w:p>
    <w:p>
      <w:r>
        <w:t xml:space="preserve">— Уми, у тебя есть 880 иен? — спросила Котори. Я просто молча кивнула.</w:t>
      </w:r>
    </w:p>
    <w:p>
      <w:r>
        <w:t xml:space="preserve">— Это мило. Я тоже хотела носить кошачьи ушки~. Прошлое есть прошлое и всё такое, но в конце концов у Уми-чан теперь самый милый костюм. Котори-чан, ты продолжаешь баловать Уми. Нечестно, если ты выбираешь любимчиков.</w:t>
      </w:r>
    </w:p>
    <w:p>
      <w:r>
        <w:t xml:space="preserve">Пока Нико ныла, Котори смотрела на меня с нежной улыбкой на лице. «Я всегда думала, что ты подходишь для того, чтобы быть айдолом. Будучи такой потрясающей, крутой и доблестной, и всё же ты такая милая. В мире нет никого другого, похожего на тебя, Уми-чан. Я люблю тебя~! Надеюсь, ты будешь с нетерпением ждать костюм, который я делаю!» Ощущение объятий Котори. Такое мягкое и теплое. Я уже проиграла девчачести. Я не могу сдержать улыбку.</w:t>
      </w:r>
    </w:p>
    <w:p>
      <w:r>
        <w:t xml:space="preserve">Когда я вышла из магазина, я прижала бумажный пакет с кошачьими ушками к груди. Я немного остановилась. Быть айдолом — это не про центр тяжести или ритм, верно?</w:t>
      </w:r>
    </w:p>
    <w:p>
      <w:r>
        <w:t xml:space="preserve">Тяжесть необходимости избавиться от центра тяжести, который стал результатом ежедневных тренировок японских танцев и боевых искусств.</w:t>
      </w:r>
    </w:p>
    <w:p>
      <w:r>
        <w:t xml:space="preserve">Кажется, будто этот призрачный груз был снят с моего сердца. Мое тело чувствует себя легче. Кажется, я смогу комфортно танцевать завтра. Из-за настойчивой Котори я чувствую, словно была написана клятва.</w:t>
      </w:r>
    </w:p>
    <w:p>
      <w:r>
        <w:t xml:space="preserve">Если бы я написала клятву. Хм.. Мое сердце билось бы быстро, я бы чувствовала смущение, но это выглядит так весело. Я хочу убежать. Я чувствую, что вот-вот заплачу. Кошачьи ушки, которые дали мне смелость, я чувствую, что, возможно, ношение их с комфортом было просто делом прошлого.</w:t>
      </w:r>
    </w:p>
    <w:p>
      <w:r>
        <w:rPr>
          <w:b/>
        </w:rPr>
        <w:t xml:space="preserve">ПИСЬМЕННАЯ КЛЯТВА</w:t>
      </w:r>
      <w:r>
        <w:t xml:space="preserve"> «Я ОБЕЩАЮ НАДЕТЬ КОШАЧЬИ УШКИ ВМЕСТЕ СО СЛЕДУЮЩИМ КОСТЮМОМ. Я ТАКЖЕ ОБЕЩАЮ НЕ НЕНАВИДЕТЬ ЭТО И НЕ СБЕГАТЬ.» -Сонода, Уми</w:t>
      </w:r>
    </w:p>
    <w:p>
      <w:r>
        <w:rPr>
          <w:b/>
        </w:rPr>
        <w:t xml:space="preserve">Комментарии: Котори</w:t>
      </w:r>
      <w:r>
        <w:t xml:space="preserve"> «Кья! Я была свидетелем этого! Уми-чан пробудилась благодаря кошачьим ушкам! Потрясающе, потрясающе! Кошачьи ушки великолепны! Это просто стандартные костюмы, но их разрушительная сила выдающаяся. Я была бы счастлива, окажись я на месте Уми. Пушистые белые кошачьи ушки и краснеющая Уми. Я так счастлива! Я буду работать всю ночь, чтобы сделать костюмы!»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