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7 — Неизбежный день</w:t>
      </w:r>
    </w:p>
    <w:p>
      <w:r>
        <w:rPr>
          <w:i/>
          <w:sz w:val="18"/>
        </w:rPr>
        <w:t xml:space="preserve">https://lorachi.baconana.com/novel/693ab599a9288432f35d2bd2/chapter/7</w:t>
      </w:r>
    </w:p>
    <w:p>
      <w:r>
        <w:t xml:space="preserve">Вжух. Еще один порыв ветра проносится мимо меня.</w:t>
      </w:r>
    </w:p>
    <w:p>
      <w:r>
        <w:t xml:space="preserve">Я чувствую приход новых ветров вместе с новым сезоном. Ну, под «новым сезоном» я имею в виду сезон нового года. Сейчас всё еще январь, середина зимы. Хе-хе♪ И всё же мы еще в начале зимних каникул, и слабые лучи солнца создают ореол вокруг священных сосен и кедров здесь. Так что, может быть, это действительно похоже на весну... а может и нет? Я немного улыбаюсь. Сегодня я здесь на учебной сессии в колледже. Я думала, что колледж будет местом побольше и куда труднее попасть, но на самом деле он довольно маленький. Может быть, потому что он находится в центре города, но он немного напоминает Отоноки. О, но когда я говорю, что я в колледже, это не значит, что я стала студенткой колледжа. Это еще далекое будущее для меня. У меня просто есть здесь особые дела сегодня. Я иногда продвигаю свои духовные поиски в святилище Канда Мёдзин, но к этому моменту я начинаю уставать от подметания, таскания воды и роли девочки на побегушках. В последнее время я задавалась вопросом, не стоит ли мне изучать жречество по-настоящему. Я уже знала, что есть колледжи, где можно изучать синтоизм и буддизм. Просто, хотя я действительно верю в духовные силы, которые обитают во всем в этом мире, я бы не назвала себя особо религиозным человеком, так что эти вещи никогда меня особо не интересовали. Мой взгляд, если бы пришлось сказать, заключается в том, что кицунэ, и Каннон, и боги, и ангелы, и они (демоны), и собаки, и волки, и обезьяны, и фазаны, и все на Земле имеют внутри какую-то скрытую силу. Так что, по сути, это странная смешанная религия♡ Но теми, у кого больше всего силы, были бы мы, школьные айдолы старшей школы, $\mu$'s. Хе-хе♡ Так что я никогда особо не интересовалась этим, но и не была полностью равнодушна. В отличие от главного жреца святилища, вам не нужна какая-то особая квалификация, чтобы стать жрицей (мико), но я благодарна просто за то, что они позволяют мне наблюдать за их работой, так что было бы лучше, если бы я научилась делать молитвенные таблички эма, ритуальные стрелы хамая и всё такое, верно? Не помешало бы когда-нибудь научиться правильному ремеслу, очищению и ноу-хау для этого. Поэтому я пришла на факультет синтоизма во время зимних каникул, чтобы изучить несколько вещей. Ах, я слышу слабое пение из здания позади.</w:t>
      </w:r>
    </w:p>
    <w:p>
      <w:r>
        <w:rPr>
          <w:i/>
        </w:rPr>
        <w:t xml:space="preserve">Какэмакумо касикоки синдэн но</w:t>
      </w:r>
      <w:r>
        <w:t xml:space="preserve"> </w:t>
      </w:r>
      <w:r>
        <w:rPr>
          <w:i/>
        </w:rPr>
        <w:t xml:space="preserve">Оомаэ во огамимацуритэ</w:t>
      </w:r>
      <w:r>
        <w:t xml:space="preserve"> </w:t>
      </w:r>
      <w:r>
        <w:rPr>
          <w:i/>
        </w:rPr>
        <w:t xml:space="preserve">Касикоми касикоми момоусаку оокамино</w:t>
      </w:r>
      <w:r>
        <w:t xml:space="preserve"> [О мудрое и внушающее трепет божество святилища, мы возносим тебе наши молитвы и смиренно просим тебя...]</w:t>
      </w:r>
    </w:p>
    <w:p>
      <w:r>
        <w:t xml:space="preserve">Звук пения заставляет мое тело напрячься. Кажется, мое сердце... О боже... Это совсем не успокаивает. Что мне делать? Воды моего сердца становятся неспокойными, и я вспоминаю несколько моментов, рябью проходящих по его поверхности.</w:t>
      </w:r>
    </w:p>
    <w:p>
      <w:r>
        <w:t xml:space="preserve">♡♡♡♡♡♡</w:t>
      </w:r>
    </w:p>
    <w:p>
      <w:r>
        <w:t xml:space="preserve">— Ладно, я определилась со своими перспективами на будущее♡ Нико что-то черкает на своем листе бумаги, а затем пританцовывает с «нико-нико-нии♪». Я нервно пытаюсь подглядеть краем глаза. Я пыталась быть незаметной, но... — Эй! Нозоми! Ты не можешь просто так подглядывать за чужими вещами, если не готова показать свои, грязная девчонка♡ Она прижимает руки к своей неразвитой груди, но её лист бумаги остается открытым, и на нем я вижу...</w:t>
      </w:r>
    </w:p>
    <w:p>
      <w:r>
        <w:rPr>
          <w:b/>
        </w:rPr>
        <w:t xml:space="preserve">Анкета о Карьере</w:t>
      </w:r>
    </w:p>
    <w:p>
      <w:r>
        <w:rPr>
          <w:b/>
        </w:rPr>
        <w:t xml:space="preserve">3-й год, Класс С, № 29 — Нико Ядзава</w:t>
      </w:r>
      <w:r>
        <w:t xml:space="preserve"> </w:t>
      </w:r>
      <w:r>
        <w:rPr>
          <w:b/>
        </w:rPr>
        <w:t xml:space="preserve">Карьера/Колледж (Обведите одно)</w:t>
      </w:r>
      <w:r>
        <w:t xml:space="preserve"> </w:t>
      </w:r>
      <w:r>
        <w:rPr>
          <w:b/>
        </w:rPr>
        <w:t xml:space="preserve">Первый выбор:</w:t>
      </w:r>
      <w:r>
        <w:t xml:space="preserve"> </w:t>
      </w:r>
      <w:r>
        <w:rPr>
          <w:b/>
        </w:rPr>
        <w:t xml:space="preserve">Второй выбор:</w:t>
      </w:r>
      <w:r>
        <w:t xml:space="preserve"> </w:t>
      </w:r>
      <w:r>
        <w:rPr>
          <w:b/>
        </w:rPr>
        <w:t xml:space="preserve">Третий выбор:</w:t>
      </w:r>
      <w:r>
        <w:t xml:space="preserve"> </w:t>
      </w:r>
      <w:r>
        <w:rPr>
          <w:b/>
        </w:rPr>
        <w:t xml:space="preserve">АЙДОЛ♡</w:t>
      </w:r>
    </w:p>
    <w:p>
      <w:r>
        <w:t xml:space="preserve">Вся сила покидает мое тело. Вот что она выбрала? Мы были в классе, и был обеденный перерыв. Всё это произошло незадолго до зимних каникул. Дедлайн прошел, и мы с Нико были единственными, кто всё еще не сдал анкеты о карьере для встречи по профориентации. Поскольку Эли продолжала донимать нас этим, мы решили просто заполнить наши прямо на месте. — Что ты собираешься делать, Нико-нии? — спросила я, пытаясь удержать карандаш на губе. — Тут и думать нечего♪ — весело ответила Нико, немедленно записывая свой ответ. И результатом было... Ну, то, что я определенно предвидела... Но снова? Серьезно? Она ни на шаг не продвинулась. Что ж, постоянство Нико можно считать одной из её сильных сторон, если хотите так это назвать. Карандаш падает с моей губы. Нащупывая его, я говорю: — Ладно, но что это значит, когда ты говоришь, что собираешься стать айдолом? Ты выбираешь это как карьеру? Но быть школьным айдолом немного отличается от того, чтобы быть профессиональным айдолом. Тебе не то чтобы платят, верно? Можно ли вообще назвать это карьерой, если нет оплаты? И можем ли мы вообще продолжать быть школьными айдолами? Даже если 3-й год старшей школы, возраст 18 лет — это всё еще погранично безопасно, как ты говоришь, мы даже не будем больше старшеклассницами, как только выпустимся. Я не уверена, что ты действительно сможешь называть себя школьным айдолом после... Пока я продолжаю бубнить... — Нозоми. Воу. Глубокий голос пронзает меня. Он звучит примерно на две октавы ниже, чем обычная улыбка Нико-нии. Вау, я никогда не знала, что Нико может говорить басом. В смысле, она всегда такая: «Я могу брать только высокие ноты, так что я бы предпочла петь основные партии припева♡». И всё же я не могу заставить себя сказать что-либо прямо сейчас. Я нервно пытаюсь поддразнить её в ответ, но она сверлит меня взглядом с серьезным выражением лица. Придвинувшись ближе, она приподнимает одну бровь. — Ты пытаешься нарываться? — Н... Нет, вовсе нет, прости... С этим Нико отступает, фыркая и скрещивая руки на груди. — Я была айдолом с того дня, как родилась, и буду айдолом до конца времен! Выпущусь я или нет — это не изменит этот факт ни на йоту! Кроме того, все мои фанаты впали бы в отчаяние, если бы меня заставили покинуть $\mu$'s из-за какого-то маленького выпуска! Такой айдол, как я, который всегда думает о своих фанатах, никогда не мог бы позволить этому случиться♡♡♡ — П... Понятно... О, губернатор. Я простираюсь ниц и загоняю свои сомнения и вопросы в дальний угол сознания. Ну что ж, думаю я про себя. Думаю, я тоже запишу «Айдол» в качестве своего выбора карьеры. Профориентация не так страшна, пока ты проходишь её не одна, верно? Хе-хе♡</w:t>
      </w:r>
    </w:p>
    <w:p>
      <w:r>
        <w:t xml:space="preserve">♡♡♡♡♡♡</w:t>
      </w:r>
    </w:p>
    <w:p>
      <w:r>
        <w:t xml:space="preserve">Я осматриваю незнакомый пейзаж колледжа на фоне молитвенных песнопений.</w:t>
      </w:r>
    </w:p>
    <w:p>
      <w:r>
        <w:t xml:space="preserve">Конечно, я знаю, что не могу оставаться такой вечно. Я хотела, чтобы времена года никогда не менялись. На самом деле, я всё еще хочу этого даже сейчас. Но я знаю, что этого не может быть. По сути, такой всегда была моя жизнь. Однажды, как гром среди ясного неба, моему папе приходится переезжать по работе. Как молния с небес, сотрясающий землю катаклизм, нажимающий кнопку перезагрузки моей жизни на протяжении всего моего детства, не обращая внимания ни на какие мои мысли или намерения. Кто-то наверху просто нажимает её сам по себе. Так всегда бывает. Бессердечно, беспомощно брошенная в место, которого я никогда раньше не видела.</w:t>
      </w:r>
    </w:p>
    <w:p>
      <w:r>
        <w:t xml:space="preserve">Всякий раз, когда я только переезжала и переводилась в новую школу, люди собирались, чтобы посмотреть на новую диковинку в городе. Но как только медовый месяц заканчивался, все возвращались в свои круги друзей, и вокруг меня внезапно становилось тихо. Иногда попадаешь в воздушную яму, и точно так же иногда всё вокруг превращается в вакуум. Затем, внезапно, налетает порыв холодного ветра. -273 градуса по Цельсию. Вакуум абсолютного нуля. Это действительно заставляет меня осознать, насколько я одинока.</w:t>
      </w:r>
    </w:p>
    <w:p>
      <w:r>
        <w:t xml:space="preserve">В такие времена я иду в местное святилище. Обычно я всё еще могу найти там остаточное присутствие «чего-то». Где бы я ни была в Японии, они выглядят почти одинаково. Там есть красные ворота тории и старые деревья. Густая листва ощущается так, словно она очищает... Нет, на самом деле, она окутывает, прячет и утешает меня. Вот как это ощущается. Поглощает и прячет меня, чтобы никто не мог видеть слез в моих глазах. Кицунэ, духи змей и тенгу на деревьях, должно быть, наблюдают за мной прямо сейчас. Я слышу, как они смеются: </w:t>
      </w:r>
      <w:r>
        <w:rPr>
          <w:i/>
        </w:rPr>
        <w:t xml:space="preserve">Если тебе так страшно, то почему бы тебе не пойти с нами?</w:t>
      </w:r>
      <w:r>
        <w:t xml:space="preserve"> Это меня немного подбадривает, но я всё равно заикаюсь: «Я буду в порядке! Я пока не готова присоединиться к вашей стороне! У меня просто сегодня есть немного свободного времени! Есть еще куча веселых вещей, которые мне предстоит сделать! Я воплотилась не как змея, тенгу или волк, а как милая девочка, и я собираюсь использовать это по максимуму!» Как только я заканчиваю кричать, я слышу смех откуда-то. </w:t>
      </w:r>
      <w:r>
        <w:rPr>
          <w:i/>
        </w:rPr>
        <w:t xml:space="preserve">Удачи с этим.</w:t>
      </w:r>
      <w:r>
        <w:t xml:space="preserve"> </w:t>
      </w:r>
      <w:r>
        <w:rPr>
          <w:i/>
        </w:rPr>
        <w:t xml:space="preserve">Мы съедим девочку-плаксу в другой день.</w:t>
      </w:r>
      <w:r>
        <w:t xml:space="preserve"> Я вздыхаю с облегчением. Эта невидимая сила — сильная и добрая. Сильная, добрая и надежная. Но она пугает. Я могла бы почувствовать себя немного лучше, если бы предложила себя им, но тогда они бы откусили мне голову в следующее мгновение.</w:t>
      </w:r>
    </w:p>
    <w:p>
      <w:r>
        <w:t xml:space="preserve">Это, вероятно, то, что я просто выдумала у себя в голове, как говорит Эличи, но я всегда думала, что людей уносят духи (spirit away) в такие моменты. Сила и страх — две стороны одной медали. Так же как доброта и строгость. Что-то, имеющее начало, всегда будет иметь конец. Две стороны. На какой стороне сейчас $\mu$'s?</w:t>
      </w:r>
    </w:p>
    <w:p>
      <w:r>
        <w:t xml:space="preserve">♡♡♡♡♡♡</w:t>
      </w:r>
    </w:p>
    <w:p>
      <w:r>
        <w:t xml:space="preserve">Я покидаю здание факультета синтоизма и направляюсь к главным воротам, прижимая к груди сумку с моим одеянием жрицы. Это конец сегодняшнего обучения. Я чувствую себя такой уставшей сегодня. Может быть, из-за обучения, а может быть, потому что я слишком много думала. Я переключаю передачу в уме и ускоряю шаг. Ох, блин, я почти уверена, что у меня тренировка с $\mu$'s днем. Я опускаю взгляд и перехожу на легкий бег к главным воротам... И тут я понимаю, что всё это время сохраняла нервную улыбку на лице.</w:t>
      </w:r>
    </w:p>
    <w:p>
      <w:r>
        <w:t xml:space="preserve">— Что ты здесь делаешь? Я никому не говорила, что иду сюда. — Я хотела обсудить с тобой кое-что перед тренировкой, и ребята в Канда Мёдзин сказали мне, что ты здесь. — О, полагаю, я ничего не могу от тебя скрыть, Эличи. Я подумала, что люди могут понять неправильно, если я скажу им, что иду сюда, поэтому я держала это в секрете, — смеюсь я, разглядывая вывеску колледжа у главных ворот. — Присматриваешься перед поступлением? — говорит Эли. Она выглядит пугающе. Но я знаю, что под этой внешностью скрывается доброе сердце. — Вовсе нет. Поскольку я уже работаю в Мёдзин, я подумала, что могла бы изучить это как следует, а потом один из жрецов сказал, что я могу пройти здесь обучение. Это был просто разовый курс, не имеющий отношения к учебной программе колледжа. — Хмф. — Эли подозрительно щурится на меня. — Тогда ладно. — Так о чем ты хотела поговорить? Всё еще дуясь, Эли говорит: — Ну, о нашем следующем концерте, конечно. В феврале, сразу после зимних каникул... Затем, прежде чем у меня появляется время подумать... Я перебиваю: «Давай постараемся, Эличи». Слова срываются с моих губ. Мой голос, возможно, начал дрожать в конце. Стоя в объятиях Эличи, я улавливаю запах её обычных духов. — Конечно, мы постараемся. Мы — $\mu$'s. Мы сделаем всё возможное, чтобы защищать Отоноки вечно, — шепчет Эличи мне на ухо. — Я была готова взорваться, когда узнала, что ты пошла проверять колледж совсем одна, но в этот раз я тебя прощу, так как это была моя ошибка. Мы не провалимся, пока $\mu$'s держат курс. Надежный голос Эли эхом отдается в моем ухе.</w:t>
      </w:r>
    </w:p>
    <w:p>
      <w:r>
        <w:t xml:space="preserve">Они (демоны) страшные. Страшные, но сильные. Сильные и добрые.</w:t>
      </w:r>
    </w:p>
    <w:p>
      <w:r>
        <w:t xml:space="preserve">Разве вы все не согласны?</w:t>
      </w:r>
    </w:p>
    <w:p>
      <w:r>
        <w:t xml:space="preserve">Если я когда-нибудь встречу такого милого они, я, возможно, просто позволю ему уладить всё за меня. А потом, прежде чем я это осознаю, он может съесть меня, с головы до пят, с сердцем и всем остальным.</w:t>
      </w:r>
    </w:p>
    <w:p>
      <w:r>
        <w:t xml:space="preserve">Хе-хе-хе.</w:t>
      </w:r>
    </w:p>
    <w:p>
      <w:r>
        <w:rPr>
          <w:b/>
        </w:rPr>
        <w:t xml:space="preserve">Комментарии ♡ Эли</w:t>
      </w:r>
      <w:r>
        <w:t xml:space="preserve"> С тех пор как Хонока начала всю эту затею с $\mu$'s, всегда казалось, что мы балансируем на краю обрыва, и следующее, что мы сделаем, может стать последним. Так что, честно говоря, я впечатлена, что мы продержались так долго. Теперь, когда мы начали $\mu$'s, я чувствую, что в этот момент может случиться что угодно. Так почему бы нам просто не наслаждаться собой, не думая об этом слишком много? Это ты, моя лучшая подруга, Нозоми Тоджо, научила меня быть такой безответственной, в конце концов.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