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11.5 — СТОРОНА МАСТЕРА #11</w:t>
      </w:r>
    </w:p>
    <w:p>
      <w:r>
        <w:rPr>
          <w:i/>
          <w:sz w:val="18"/>
        </w:rPr>
        <w:t xml:space="preserve">https://lorachi.baconana.com/novel/697f41703f76ea6f21eec22b/volume/2/chapter/11.5</w:t>
      </w:r>
    </w:p>
    <w:p>
      <w:r>
        <w:t xml:space="preserve">Один блок кубика изменил цвет. Игра закончилась.</w:t>
      </w:r>
    </w:p>
    <w:p>
      <w:r>
        <w:t xml:space="preserve">Как будто она ждала этого, Белоснежка открыла рот. «Скажи мне одну вещь». Это были первые слова, которые она произнесла с момента входа в комнату.</w:t>
      </w:r>
    </w:p>
    <w:p>
      <w:r>
        <w:t xml:space="preserve">Это предложение определённо тронуло её сердце. Девушка усмехнулась.</w:t>
      </w:r>
    </w:p>
    <w:p>
      <w:r>
        <w:t xml:space="preserve">«Я слышала, что была одна магическая девочка, не имевшая никакого отношения ко всему этому».</w:t>
      </w:r>
    </w:p>
    <w:p>
      <w:r>
        <w:t xml:space="preserve">«А, это. Какая-то Лазулин, да? Та, что всех запутала? Наверное, можно сказать, что она не была вовлечена. И что ж, я не стану отрицать, что это была моя ошибка, которая невольно привела к её участию. Но она всё же прошла обучение у одной из «детей», знаешь? Я думаю, можно назвать её частично вовлечённой, да? Ну, она довольно безумно сражалась в середине игры, прежде чем умереть, так что я думаю, проблем нет. Ха-ха». Она рассмеялась.</w:t>
      </w:r>
    </w:p>
    <w:p>
      <w:r>
        <w:t xml:space="preserve">Белоснежка молча прищурилась.</w:t>
      </w:r>
    </w:p>
    <w:p>
      <w:r>
        <w:t xml:space="preserve">«Так или иначе. Кого волнуют эти вещи? Присоединяйся ко мне, Белоснежка. Многие из «детей» Кранберри всё ещё на свободе. Давай проверять их, вдвоём. Мы с тобой обязательно сделаем это хорошо. Мы создадим мир, в котором будут только праведные магические девочки». Девушка наклонилась вперёд через стол и взяла руку Белоснежки. Белоснежка молча кивнула, и девушка ответила на её кивок широкой улыбкой.</w:t>
      </w:r>
    </w:p>
    <w:p>
      <w:r>
        <w:t xml:space="preserve">«Я понимаю, что «дети» Кранберри опасны», — сказала Белоснежка.</w:t>
      </w:r>
    </w:p>
    <w:p>
      <w:r>
        <w:t xml:space="preserve">«Да! Правда? Я знала, что ты поймёшь!»</w:t>
      </w:r>
    </w:p>
    <w:p>
      <w:r>
        <w:t xml:space="preserve">«Магические девочки, выбранные убийственными экзаменами, эгоистичны и самолюбивы. Когда что-то идёт не так, как они хотят, они пытаются решить проблемы с помощью насилия. И чтобы осуществить то, что они считают правильным, они даже будут противостоять приказам Магического Королевства… и я такая же».</w:t>
      </w:r>
    </w:p>
    <w:p>
      <w:r>
        <w:t xml:space="preserve">«Не может быть!» — Девушка сжала руку Белоснежки крепче. «Ты другая, Белоснежка! Ты никого не убила, и ты разоблачила Кранберри! Без тебя она могла бы всё ещё проводить свои битвы всех против всех!»</w:t>
      </w:r>
    </w:p>
    <w:p>
      <w:r>
        <w:t xml:space="preserve">«Я не победила Кранберри».</w:t>
      </w:r>
    </w:p>
    <w:p>
      <w:r>
        <w:t xml:space="preserve">«Но это случилось, потому что ты была там». Девушка всё ещё сжимала руку Белоснежки и трясла её вверх-вниз. Обе их руки ударялись о стол, заставляя звенеть блюдца и чашки.</w:t>
      </w:r>
    </w:p>
    <w:p>
      <w:r>
        <w:t xml:space="preserve">Взгляд Белоснежки поднялся, чтобы рассмотреть девушку. «Но кроме Кранберри…»</w:t>
      </w:r>
    </w:p>
    <w:p>
      <w:r>
        <w:t xml:space="preserve">«М-м?»</w:t>
      </w:r>
    </w:p>
    <w:p>
      <w:r>
        <w:t xml:space="preserve">«Были и другие экзаменаторы, кроме Кранберри, проводившие убийственные экзамены. Что насчёт этих «детей»?»</w:t>
      </w:r>
    </w:p>
    <w:p>
      <w:r>
        <w:t xml:space="preserve">«Конечно, они получат то же обращение, что и «дети» Кранберри! Праведная магическая девочка будет прощена. Я никогда не позволю неправильной магической девочке пройти».</w:t>
      </w:r>
    </w:p>
    <w:p>
      <w:r>
        <w:t xml:space="preserve">«А если эти «дети» устроят новые битвы всех против всех?»</w:t>
      </w:r>
    </w:p>
    <w:p>
      <w:r>
        <w:t xml:space="preserve">«Я бы ни за что не позволила этому случиться. Я не позволю никому из таких называть себя магическими девочками. Я избавлюсь от них. Мне даже не понадобится для этого экзамен».</w:t>
      </w:r>
    </w:p>
    <w:p>
      <w:r>
        <w:t xml:space="preserve">Белоснежка попыталась вырвать свою руку из хватки девушки. Но девушка не собиралась отпускать, поэтому Белоснежка резко дёрнула рукой. «Моя магия… довольно сильно изменилась с тех пор, как я её обрела».</w:t>
      </w:r>
    </w:p>
    <w:p>
      <w:r>
        <w:t xml:space="preserve">«Хм. То есть, другими словами, ты выросла, да?»</w:t>
      </w:r>
    </w:p>
    <w:p>
      <w:r>
        <w:t xml:space="preserve">«Раньше я могла слышать мысли людей, попавших в беду. Фундаментальная природа моей магии всё ещё не изменилась, но теперь я могу слышать глубокую психологию, рефлекторные мысли и даже то, о чём человек не осознаёт, что думает».</w:t>
      </w:r>
    </w:p>
    <w:p>
      <w:r>
        <w:t xml:space="preserve">«Ах да. Я видела твой бой с Пламя-Пламенной, и я могла примерно понять». Никто не атакует, сознательно думая: «Сейчас я подсеку ей ноги, надеюсь, она не увернётся». Белоснежка атаковала и защищалась так, как будто могла читать даже рефлекторные действия Пламя-Пламенной.</w:t>
      </w:r>
    </w:p>
    <w:p>
      <w:r>
        <w:t xml:space="preserve">«Но я не могу читать стёртые воспоминания, — сказала Белоснежка. — Поэтому я расследовала это сама. Ты помнишь имя своего учителя?»</w:t>
      </w:r>
    </w:p>
    <w:p>
      <w:r>
        <w:t xml:space="preserve">«Конечно, помню! Мой мастер был действительно потрясающей магической девочкой». Девушка подняла указательный палец и приоткрыла рот, как будто собиралась что-то сказать, а затем уставилась в пустоту. Пыль танцевала в воздухе. Она держала эту позу тридцать секунд. «…А?»</w:t>
      </w:r>
    </w:p>
    <w:p>
      <w:r>
        <w:t xml:space="preserve">Её мастер была выдающейся и праведной магической девочкой. Крутая, милая и красноречивая, она научила её тому, что значит быть героиней. Её мастер рисковала своей жизнью ради справедливости и проливала слёзы за незнакомцев. Девушка восхищалась ею и даже сейчас стремилась быть похожей на неё. Но, несмотря на это, она не могла вспомнить имя своего мастера.</w:t>
      </w:r>
    </w:p>
    <w:p>
      <w:r>
        <w:t xml:space="preserve">И не только имя. Её лицо тоже было смутным в её сознании. Она так восхищалась своим мастером, поэтому было странно, что они не продолжили вместе. Разве естественным выбором не было бы для неё попытаться объединиться со своим мастером, а не с Белоснежкой? Почему ей никогда не приходило в голову объединиться с собственным учителем?</w:t>
      </w:r>
    </w:p>
    <w:p>
      <w:r>
        <w:t xml:space="preserve">Девушка напрягала мозги, но ответы не приходили. Она просто не могла вспомнить имя своего мастера.</w:t>
      </w:r>
    </w:p>
    <w:p>
      <w:r>
        <w:t xml:space="preserve">Белоснежка сунула руку в тканевый мешочек, висящий на поясе, и достала стопку бумаги. Это было около двухсот листов формата А4, скреплённых зажимом. Это выглядело как какой-то документ.</w:t>
      </w:r>
    </w:p>
    <w:p>
      <w:r>
        <w:t xml:space="preserve">«Твоим мастером была Пифия. Она находилась под влиянием Кранберри и заставляла экзаменуемых, находящихся под её надзором, убивать друг друга. Это была первая магическая девочка, которую я поймала. Документы здесь… эти документы, которые я только что собрала, — запись всех её деяний».</w:t>
      </w:r>
    </w:p>
    <w:p>
      <w:r>
        <w:t xml:space="preserve">«…А?» Пифия. Пифия. Это имя звучало знакомо. Девушка прижала руки к вискам и схватилась за голову. У неё болела голова. Она откинула голову назад, стул опрокинулся, и она упала на спину. Её очки слетели. Грохот падающего стула, ударившегося о монитор, эхом разнёсся в пустоте.</w:t>
      </w:r>
    </w:p>
    <w:p>
      <w:r>
        <w:t xml:space="preserve">«Здесь ты можешь делать всё, что захочешь, прямо как бог, верно? Тебе стоит попытаться раскопать свои воспоминания. Ты сможешь это сделать, если прочитаешь эти документы… я думаю».</w:t>
      </w:r>
    </w:p>
    <w:p>
      <w:r>
        <w:t xml:space="preserve">У неё болела голова. У неё болела голова. Как будто её сжимали в тисках. Шум проникал в стены комнаты, мебель и воздух.</w:t>
      </w:r>
    </w:p>
    <w:p>
      <w:r>
        <w:t xml:space="preserve">«Магические девочки, выбранные убийственными экзаменами, эгоистичны и самолюбивы. Когда что-то идёт не так, как они хотят, они пытаются решить проблемы с помощью насилия. И чтобы осуществить то, что они считают правильным, они даже будут противостоять приказам Магического Королевства…»</w:t>
      </w:r>
    </w:p>
    <w:p>
      <w:r>
        <w:t xml:space="preserve">Нет. Нет. Не может быть. Ей нужно просто посмотреть на документы. Ей нужно просто использовать свои всемогущие силы, чтобы расследовать и проверить, есть ли ошибки в её памяти, какие-либо фальсификации. У неё болела голова. У неё болела голова. На потолке не хватало пикселя. И ещё один на полу. Недостающие пиксели распространялись. Она не могла поддерживать форму этого мира.</w:t>
      </w:r>
    </w:p>
    <w:p>
      <w:r>
        <w:t xml:space="preserve">Белоснежка встала, подняла магический телефон, лежащий на полу, и включила его. «А теперь я буду задавать тебе вопросы о ситуации».</w:t>
      </w:r>
    </w:p>
    <w:p>
      <w:r>
        <w:t xml:space="preserve">«Я расскажу тебе всё, что знаю, пон. Но могу ли я попросить об одной вещи, пон?»</w:t>
      </w:r>
    </w:p>
    <w:p>
      <w:r>
        <w:t xml:space="preserve">«О чём?»</w:t>
      </w:r>
    </w:p>
    <w:p>
      <w:r>
        <w:t xml:space="preserve">«Мне бы очень хотелось, чтобы ты изменила настройки окончаний моих предложений, пон».</w:t>
      </w:r>
    </w:p>
    <w:p>
      <w:r>
        <w:t xml:space="preserve">«Мы можем это обсудить».</w:t>
      </w:r>
    </w:p>
    <w:p>
      <w:r>
        <w:t xml:space="preserve">Звук шагов Белоснежки эхом разнёсся по полу, вибрируя в теле девушки. Она услышала, как открываются автоматические двери, а затем закрываются. Ей нужно было окликнуть Белоснежку, но она не могла издать ни звука. Во всех частях этого лоскутного мира начали появляться разрывы. Душа девушки кричала. Мир рушился. Земля под её ногами осыпалась, и она упала в бездну. Она никогда не достигнет дна.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